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B63EC" w14:textId="77777777" w:rsidR="00492570" w:rsidRDefault="00492570">
      <w:pPr>
        <w:spacing w:before="10"/>
        <w:rPr>
          <w:sz w:val="10"/>
        </w:rPr>
      </w:pPr>
    </w:p>
    <w:p w14:paraId="38F52163" w14:textId="77777777" w:rsidR="00492570" w:rsidRDefault="00DE3B99">
      <w:pPr>
        <w:spacing w:before="44"/>
        <w:ind w:left="1490" w:right="802"/>
        <w:jc w:val="center"/>
        <w:rPr>
          <w:b/>
          <w:sz w:val="28"/>
        </w:rPr>
      </w:pPr>
      <w:r>
        <w:rPr>
          <w:b/>
          <w:sz w:val="28"/>
        </w:rPr>
        <w:t>PRIJAVA ZA UPIS U PRODUŽENI BORAVAK</w:t>
      </w:r>
    </w:p>
    <w:p w14:paraId="69AE4CAE" w14:textId="2A68BC6D" w:rsidR="00371FA2" w:rsidRDefault="00371FA2">
      <w:pPr>
        <w:spacing w:before="44"/>
        <w:ind w:left="1490" w:right="802"/>
        <w:jc w:val="center"/>
        <w:rPr>
          <w:b/>
          <w:sz w:val="28"/>
        </w:rPr>
      </w:pPr>
      <w:r>
        <w:rPr>
          <w:b/>
          <w:sz w:val="28"/>
        </w:rPr>
        <w:t>Školska 2021/2022.godina</w:t>
      </w:r>
    </w:p>
    <w:p w14:paraId="457D57FC" w14:textId="77777777" w:rsidR="00EB5742" w:rsidRDefault="00371FA2" w:rsidP="00371FA2">
      <w:pPr>
        <w:pStyle w:val="TableParagraph"/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5"/>
        <w:gridCol w:w="5506"/>
      </w:tblGrid>
      <w:tr w:rsidR="00492570" w14:paraId="020BD8CA" w14:textId="77777777">
        <w:trPr>
          <w:trHeight w:val="342"/>
        </w:trPr>
        <w:tc>
          <w:tcPr>
            <w:tcW w:w="9511" w:type="dxa"/>
            <w:gridSpan w:val="2"/>
            <w:shd w:val="clear" w:color="auto" w:fill="E4DFEB"/>
          </w:tcPr>
          <w:p w14:paraId="5FFCD889" w14:textId="77777777" w:rsidR="00492570" w:rsidRDefault="00DE3B99">
            <w:pPr>
              <w:pStyle w:val="TableParagraph"/>
              <w:spacing w:line="323" w:lineRule="exact"/>
              <w:ind w:left="1731" w:right="1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PODACI O UČENIKU</w:t>
            </w:r>
          </w:p>
        </w:tc>
      </w:tr>
      <w:tr w:rsidR="00492570" w14:paraId="29B7006C" w14:textId="77777777" w:rsidTr="00371FA2">
        <w:trPr>
          <w:trHeight w:val="683"/>
        </w:trPr>
        <w:tc>
          <w:tcPr>
            <w:tcW w:w="4005" w:type="dxa"/>
          </w:tcPr>
          <w:p w14:paraId="1B8868C5" w14:textId="4A69A16D" w:rsidR="00492570" w:rsidRPr="00371FA2" w:rsidRDefault="00DE3B99" w:rsidP="00371FA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371FA2">
              <w:rPr>
                <w:b/>
                <w:sz w:val="24"/>
              </w:rPr>
              <w:t xml:space="preserve">Ime i prezime </w:t>
            </w:r>
            <w:r w:rsidR="00371FA2">
              <w:rPr>
                <w:b/>
                <w:sz w:val="24"/>
              </w:rPr>
              <w:t>učenika</w:t>
            </w:r>
          </w:p>
        </w:tc>
        <w:tc>
          <w:tcPr>
            <w:tcW w:w="5506" w:type="dxa"/>
          </w:tcPr>
          <w:p w14:paraId="5B280790" w14:textId="77777777" w:rsidR="00492570" w:rsidRDefault="00492570">
            <w:pPr>
              <w:pStyle w:val="TableParagraph"/>
              <w:rPr>
                <w:rFonts w:ascii="Times New Roman"/>
              </w:rPr>
            </w:pPr>
          </w:p>
        </w:tc>
      </w:tr>
      <w:tr w:rsidR="00371FA2" w14:paraId="300B7C05" w14:textId="77777777" w:rsidTr="00371FA2">
        <w:trPr>
          <w:trHeight w:val="683"/>
        </w:trPr>
        <w:tc>
          <w:tcPr>
            <w:tcW w:w="4005" w:type="dxa"/>
          </w:tcPr>
          <w:p w14:paraId="59935630" w14:textId="43A189EF" w:rsidR="00371FA2" w:rsidRPr="00371FA2" w:rsidRDefault="00371FA2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 w:rsidRPr="00371FA2">
              <w:rPr>
                <w:b/>
                <w:sz w:val="24"/>
              </w:rPr>
              <w:t xml:space="preserve">ODJELJENJE </w:t>
            </w:r>
          </w:p>
        </w:tc>
        <w:tc>
          <w:tcPr>
            <w:tcW w:w="5506" w:type="dxa"/>
          </w:tcPr>
          <w:p w14:paraId="045E4862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</w:tc>
      </w:tr>
      <w:tr w:rsidR="00492570" w14:paraId="0875F52F" w14:textId="77777777" w:rsidTr="00371FA2">
        <w:trPr>
          <w:trHeight w:val="1708"/>
        </w:trPr>
        <w:tc>
          <w:tcPr>
            <w:tcW w:w="4005" w:type="dxa"/>
          </w:tcPr>
          <w:p w14:paraId="6C97F24B" w14:textId="77777777" w:rsidR="00492570" w:rsidRDefault="00DE3B9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Da li dijete ima ozbiljnih zdravstvenih poteškoća? Ako ima, navesti koje su i dati upute osoblju škole kako postupati u konkretnom slučaju.</w:t>
            </w:r>
          </w:p>
        </w:tc>
        <w:tc>
          <w:tcPr>
            <w:tcW w:w="5506" w:type="dxa"/>
          </w:tcPr>
          <w:p w14:paraId="5EC665E4" w14:textId="77777777" w:rsidR="00492570" w:rsidRDefault="00492570">
            <w:pPr>
              <w:pStyle w:val="TableParagraph"/>
              <w:rPr>
                <w:rFonts w:ascii="Times New Roman"/>
              </w:rPr>
            </w:pPr>
          </w:p>
          <w:p w14:paraId="7C3FC39A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353FDABD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6DB75ECC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2EBCA5A8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162BE717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2D4D14A7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1C3716E4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</w:tc>
      </w:tr>
      <w:tr w:rsidR="00492570" w14:paraId="17D97C72" w14:textId="77777777" w:rsidTr="00371FA2">
        <w:trPr>
          <w:trHeight w:val="2049"/>
        </w:trPr>
        <w:tc>
          <w:tcPr>
            <w:tcW w:w="4005" w:type="dxa"/>
          </w:tcPr>
          <w:p w14:paraId="304BC313" w14:textId="77777777" w:rsidR="00492570" w:rsidRDefault="00DE3B9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Navesti da li je dijete imalo ili ima alergijske reakcije na neku hranu, piće, lijekove i slično (ukoliko jeste, dati upute osoblju škole kako postupati u konkretnom slučaju.</w:t>
            </w:r>
          </w:p>
        </w:tc>
        <w:tc>
          <w:tcPr>
            <w:tcW w:w="5506" w:type="dxa"/>
          </w:tcPr>
          <w:p w14:paraId="011E2676" w14:textId="77777777" w:rsidR="00492570" w:rsidRDefault="00492570">
            <w:pPr>
              <w:pStyle w:val="TableParagraph"/>
              <w:rPr>
                <w:rFonts w:ascii="Times New Roman"/>
              </w:rPr>
            </w:pPr>
          </w:p>
          <w:p w14:paraId="7CB61D88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7197F21A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6D2FB306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59F3D674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7A7701EB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42919626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6639FA5B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65876FD0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</w:tc>
      </w:tr>
      <w:tr w:rsidR="00492570" w14:paraId="7DC41F24" w14:textId="77777777" w:rsidTr="00371FA2">
        <w:trPr>
          <w:trHeight w:val="1367"/>
        </w:trPr>
        <w:tc>
          <w:tcPr>
            <w:tcW w:w="4005" w:type="dxa"/>
          </w:tcPr>
          <w:p w14:paraId="723FE963" w14:textId="77777777" w:rsidR="00492570" w:rsidRDefault="00DE3B99">
            <w:pPr>
              <w:pStyle w:val="TableParagraph"/>
              <w:spacing w:before="1"/>
              <w:ind w:left="107" w:right="148"/>
              <w:rPr>
                <w:sz w:val="24"/>
              </w:rPr>
            </w:pPr>
            <w:r>
              <w:rPr>
                <w:sz w:val="24"/>
              </w:rPr>
              <w:t>Navesti osobe koje će dijete dovoditi i preuzimati iz produženog boravka (ime, prezime i srodstvo).</w:t>
            </w:r>
          </w:p>
          <w:p w14:paraId="18E970FB" w14:textId="77777777" w:rsidR="00371FA2" w:rsidRDefault="00371FA2">
            <w:pPr>
              <w:pStyle w:val="TableParagraph"/>
              <w:spacing w:before="1"/>
              <w:ind w:left="107" w:right="148"/>
              <w:rPr>
                <w:sz w:val="24"/>
              </w:rPr>
            </w:pPr>
          </w:p>
          <w:p w14:paraId="0D87DAE3" w14:textId="77777777" w:rsidR="00371FA2" w:rsidRDefault="00371FA2">
            <w:pPr>
              <w:pStyle w:val="TableParagraph"/>
              <w:spacing w:before="1"/>
              <w:ind w:left="107" w:right="148"/>
              <w:rPr>
                <w:sz w:val="24"/>
              </w:rPr>
            </w:pPr>
          </w:p>
        </w:tc>
        <w:tc>
          <w:tcPr>
            <w:tcW w:w="5506" w:type="dxa"/>
          </w:tcPr>
          <w:p w14:paraId="59466AFF" w14:textId="77777777" w:rsidR="00492570" w:rsidRDefault="00492570">
            <w:pPr>
              <w:pStyle w:val="TableParagraph"/>
              <w:rPr>
                <w:rFonts w:ascii="Times New Roman"/>
              </w:rPr>
            </w:pPr>
          </w:p>
          <w:p w14:paraId="7D838EBA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3B076A76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268BF222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61D4BDD8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3983E9DA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  <w:p w14:paraId="2FE4F628" w14:textId="77777777" w:rsidR="00371FA2" w:rsidRDefault="00371FA2">
            <w:pPr>
              <w:pStyle w:val="TableParagraph"/>
              <w:rPr>
                <w:rFonts w:ascii="Times New Roman"/>
              </w:rPr>
            </w:pPr>
          </w:p>
        </w:tc>
      </w:tr>
      <w:tr w:rsidR="00492570" w14:paraId="1C001EDF" w14:textId="77777777" w:rsidTr="00371FA2">
        <w:trPr>
          <w:trHeight w:val="1367"/>
        </w:trPr>
        <w:tc>
          <w:tcPr>
            <w:tcW w:w="4005" w:type="dxa"/>
          </w:tcPr>
          <w:p w14:paraId="67EB9446" w14:textId="77777777" w:rsidR="00492570" w:rsidRDefault="00DE3B9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Postoji li nešto što bi osoblje</w:t>
            </w:r>
          </w:p>
          <w:p w14:paraId="53A4265B" w14:textId="77777777" w:rsidR="00492570" w:rsidRDefault="00DE3B99">
            <w:pPr>
              <w:pStyle w:val="TableParagraph"/>
              <w:spacing w:before="2"/>
              <w:ind w:left="107" w:right="261"/>
              <w:rPr>
                <w:sz w:val="24"/>
              </w:rPr>
            </w:pPr>
            <w:r>
              <w:rPr>
                <w:sz w:val="24"/>
              </w:rPr>
              <w:t>produženog boravka trebalo znati o Vašem djetetu.</w:t>
            </w:r>
          </w:p>
        </w:tc>
        <w:tc>
          <w:tcPr>
            <w:tcW w:w="5506" w:type="dxa"/>
          </w:tcPr>
          <w:p w14:paraId="5B606499" w14:textId="77777777" w:rsidR="00492570" w:rsidRDefault="00492570">
            <w:pPr>
              <w:pStyle w:val="TableParagraph"/>
              <w:rPr>
                <w:rFonts w:ascii="Times New Roman"/>
              </w:rPr>
            </w:pPr>
          </w:p>
        </w:tc>
      </w:tr>
      <w:tr w:rsidR="00371FA2" w14:paraId="1E7F4DFF" w14:textId="148B36A3" w:rsidTr="00371FA2">
        <w:trPr>
          <w:trHeight w:val="576"/>
        </w:trPr>
        <w:tc>
          <w:tcPr>
            <w:tcW w:w="4005" w:type="dxa"/>
            <w:tcBorders>
              <w:bottom w:val="single" w:sz="4" w:space="0" w:color="auto"/>
              <w:right w:val="single" w:sz="4" w:space="0" w:color="auto"/>
            </w:tcBorders>
          </w:tcPr>
          <w:p w14:paraId="2D39D3CE" w14:textId="76EC87F0" w:rsidR="00371FA2" w:rsidRDefault="00371FA2" w:rsidP="00371FA2">
            <w:pPr>
              <w:pStyle w:val="TableParagraph"/>
              <w:ind w:left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IME I PREZIME MAJKE</w:t>
            </w:r>
          </w:p>
        </w:tc>
        <w:tc>
          <w:tcPr>
            <w:tcW w:w="5506" w:type="dxa"/>
            <w:tcBorders>
              <w:left w:val="single" w:sz="4" w:space="0" w:color="auto"/>
              <w:bottom w:val="single" w:sz="4" w:space="0" w:color="auto"/>
            </w:tcBorders>
          </w:tcPr>
          <w:p w14:paraId="14AF16A2" w14:textId="77777777" w:rsidR="00371FA2" w:rsidRDefault="00371FA2" w:rsidP="00371FA2">
            <w:pPr>
              <w:pStyle w:val="TableParagraph"/>
              <w:ind w:left="1456"/>
              <w:jc w:val="both"/>
              <w:rPr>
                <w:b/>
                <w:sz w:val="24"/>
              </w:rPr>
            </w:pPr>
          </w:p>
          <w:p w14:paraId="1C03EE70" w14:textId="77777777" w:rsidR="00371FA2" w:rsidRDefault="00371FA2" w:rsidP="00371FA2">
            <w:pPr>
              <w:pStyle w:val="TableParagraph"/>
              <w:ind w:left="1456"/>
              <w:jc w:val="both"/>
              <w:rPr>
                <w:b/>
                <w:sz w:val="24"/>
              </w:rPr>
            </w:pPr>
          </w:p>
          <w:p w14:paraId="3BBBC715" w14:textId="77777777" w:rsidR="00371FA2" w:rsidRDefault="00371FA2" w:rsidP="00371FA2">
            <w:pPr>
              <w:pStyle w:val="TableParagraph"/>
              <w:ind w:left="1456"/>
              <w:jc w:val="both"/>
              <w:rPr>
                <w:b/>
                <w:sz w:val="24"/>
              </w:rPr>
            </w:pPr>
          </w:p>
        </w:tc>
      </w:tr>
      <w:tr w:rsidR="00371FA2" w14:paraId="077B16D4" w14:textId="77777777" w:rsidTr="00371FA2">
        <w:trPr>
          <w:trHeight w:val="576"/>
        </w:trPr>
        <w:tc>
          <w:tcPr>
            <w:tcW w:w="4005" w:type="dxa"/>
            <w:tcBorders>
              <w:bottom w:val="single" w:sz="4" w:space="0" w:color="auto"/>
              <w:right w:val="single" w:sz="4" w:space="0" w:color="auto"/>
            </w:tcBorders>
          </w:tcPr>
          <w:p w14:paraId="7990F36B" w14:textId="712309C0" w:rsidR="00371FA2" w:rsidRDefault="00371FA2" w:rsidP="00371FA2">
            <w:pPr>
              <w:pStyle w:val="TableParagraph"/>
              <w:ind w:left="178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KONTAKTI TELEFON MAJKE </w:t>
            </w:r>
            <w:r w:rsidRPr="00371FA2">
              <w:rPr>
                <w:sz w:val="24"/>
              </w:rPr>
              <w:t xml:space="preserve">(molimo upišite sve brojeve putem kojih Vas </w:t>
            </w:r>
            <w:r w:rsidRPr="00371FA2">
              <w:rPr>
                <w:sz w:val="24"/>
              </w:rPr>
              <w:lastRenderedPageBreak/>
              <w:t>možemo kontaktirati-mobitel, fiksni broj, broj telefona na radnom mjestu i slično)</w:t>
            </w:r>
          </w:p>
        </w:tc>
        <w:tc>
          <w:tcPr>
            <w:tcW w:w="5506" w:type="dxa"/>
            <w:tcBorders>
              <w:left w:val="single" w:sz="4" w:space="0" w:color="auto"/>
              <w:bottom w:val="single" w:sz="4" w:space="0" w:color="auto"/>
            </w:tcBorders>
          </w:tcPr>
          <w:p w14:paraId="48D7523F" w14:textId="77777777" w:rsidR="00371FA2" w:rsidRDefault="00371FA2" w:rsidP="00371FA2">
            <w:pPr>
              <w:pStyle w:val="TableParagraph"/>
              <w:ind w:left="1456"/>
              <w:jc w:val="both"/>
              <w:rPr>
                <w:b/>
                <w:sz w:val="24"/>
              </w:rPr>
            </w:pPr>
          </w:p>
        </w:tc>
      </w:tr>
      <w:tr w:rsidR="00371FA2" w14:paraId="4BD638F6" w14:textId="4440C064" w:rsidTr="00371FA2">
        <w:trPr>
          <w:trHeight w:val="600"/>
        </w:trPr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C88A" w14:textId="6E774FDE" w:rsidR="00371FA2" w:rsidRDefault="00371FA2" w:rsidP="00371FA2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IME I PREZIME OCA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F1142" w14:textId="77777777" w:rsidR="00371FA2" w:rsidRDefault="00371FA2" w:rsidP="00371FA2">
            <w:pPr>
              <w:pStyle w:val="TableParagraph"/>
              <w:ind w:left="1456"/>
              <w:jc w:val="both"/>
              <w:rPr>
                <w:b/>
                <w:sz w:val="24"/>
              </w:rPr>
            </w:pPr>
          </w:p>
          <w:p w14:paraId="51A5F142" w14:textId="77777777" w:rsidR="00371FA2" w:rsidRDefault="00371FA2" w:rsidP="00371FA2">
            <w:pPr>
              <w:pStyle w:val="TableParagraph"/>
              <w:ind w:left="1456"/>
              <w:jc w:val="both"/>
              <w:rPr>
                <w:b/>
                <w:sz w:val="24"/>
              </w:rPr>
            </w:pPr>
          </w:p>
          <w:p w14:paraId="032188D5" w14:textId="77777777" w:rsidR="00371FA2" w:rsidRDefault="00371FA2" w:rsidP="00371FA2">
            <w:pPr>
              <w:pStyle w:val="TableParagraph"/>
              <w:ind w:left="1456"/>
              <w:jc w:val="both"/>
              <w:rPr>
                <w:b/>
                <w:sz w:val="24"/>
              </w:rPr>
            </w:pPr>
          </w:p>
        </w:tc>
      </w:tr>
      <w:tr w:rsidR="00371FA2" w14:paraId="68D74BDE" w14:textId="514C05E6" w:rsidTr="00371FA2">
        <w:trPr>
          <w:trHeight w:val="750"/>
        </w:trPr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AF42" w14:textId="6E6ACF64" w:rsidR="00371FA2" w:rsidRPr="00371FA2" w:rsidRDefault="0060010F" w:rsidP="0060010F">
            <w:pPr>
              <w:pStyle w:val="TableParagraph"/>
              <w:ind w:left="178" w:right="2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KONTAKTI TELEFON </w:t>
            </w:r>
            <w:bookmarkStart w:id="0" w:name="_GoBack"/>
            <w:bookmarkEnd w:id="0"/>
            <w:r>
              <w:rPr>
                <w:sz w:val="24"/>
              </w:rPr>
              <w:t>OCA</w:t>
            </w:r>
            <w:r w:rsidR="00371FA2" w:rsidRPr="00371FA2">
              <w:rPr>
                <w:sz w:val="24"/>
              </w:rPr>
              <w:t xml:space="preserve"> (molimo upišite sve brojeve putem kojih Vas možemo kontaktirati-mobitel, fiksni broj, broj telefona na radnom mjestu i slično)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3546" w14:textId="77777777" w:rsidR="00371FA2" w:rsidRDefault="00371FA2" w:rsidP="00371FA2">
            <w:pPr>
              <w:pStyle w:val="TableParagraph"/>
              <w:ind w:left="1456"/>
              <w:jc w:val="both"/>
              <w:rPr>
                <w:b/>
                <w:sz w:val="24"/>
              </w:rPr>
            </w:pPr>
          </w:p>
        </w:tc>
      </w:tr>
      <w:tr w:rsidR="00371FA2" w14:paraId="0FC08849" w14:textId="77777777" w:rsidTr="00371FA2">
        <w:trPr>
          <w:trHeight w:val="750"/>
        </w:trPr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03E" w14:textId="523BE4D3" w:rsidR="00371FA2" w:rsidRDefault="00371FA2" w:rsidP="00371FA2">
            <w:pPr>
              <w:pStyle w:val="TableParagraph"/>
              <w:ind w:left="178" w:right="2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Adresa stanovanja učenika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55A79" w14:textId="77777777" w:rsidR="00371FA2" w:rsidRDefault="00371FA2" w:rsidP="00371FA2">
            <w:pPr>
              <w:pStyle w:val="TableParagraph"/>
              <w:ind w:left="1456"/>
              <w:jc w:val="both"/>
              <w:rPr>
                <w:b/>
                <w:sz w:val="24"/>
              </w:rPr>
            </w:pPr>
          </w:p>
          <w:p w14:paraId="420CCA92" w14:textId="77777777" w:rsidR="00371FA2" w:rsidRDefault="00371FA2" w:rsidP="00371FA2">
            <w:pPr>
              <w:pStyle w:val="TableParagraph"/>
              <w:ind w:left="1456"/>
              <w:jc w:val="both"/>
              <w:rPr>
                <w:b/>
                <w:sz w:val="24"/>
              </w:rPr>
            </w:pPr>
          </w:p>
          <w:p w14:paraId="7FC40B1E" w14:textId="77777777" w:rsidR="00371FA2" w:rsidRDefault="00371FA2" w:rsidP="00371FA2">
            <w:pPr>
              <w:pStyle w:val="TableParagraph"/>
              <w:ind w:left="1456"/>
              <w:jc w:val="both"/>
              <w:rPr>
                <w:b/>
                <w:sz w:val="24"/>
              </w:rPr>
            </w:pPr>
          </w:p>
          <w:p w14:paraId="26EDE6EB" w14:textId="77777777" w:rsidR="00371FA2" w:rsidRDefault="00371FA2" w:rsidP="00371FA2">
            <w:pPr>
              <w:pStyle w:val="TableParagraph"/>
              <w:ind w:left="1456"/>
              <w:jc w:val="both"/>
              <w:rPr>
                <w:b/>
                <w:sz w:val="24"/>
              </w:rPr>
            </w:pPr>
          </w:p>
        </w:tc>
      </w:tr>
      <w:tr w:rsidR="00371FA2" w14:paraId="281B6A4D" w14:textId="77777777" w:rsidTr="008C72D8">
        <w:trPr>
          <w:trHeight w:val="1354"/>
        </w:trPr>
        <w:tc>
          <w:tcPr>
            <w:tcW w:w="95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BF3277" w14:textId="470D70D4" w:rsidR="00371FA2" w:rsidRDefault="00371FA2" w:rsidP="00371FA2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  <w:r w:rsidRPr="00371FA2">
              <w:rPr>
                <w:b/>
                <w:color w:val="FF0000"/>
                <w:sz w:val="24"/>
              </w:rPr>
              <w:t xml:space="preserve">ROK ZA PRIJAVU ZA PRODUŽENI BORAVAK JE </w:t>
            </w:r>
            <w:r>
              <w:rPr>
                <w:b/>
                <w:color w:val="FF0000"/>
                <w:sz w:val="24"/>
              </w:rPr>
              <w:t>11</w:t>
            </w:r>
            <w:r w:rsidRPr="00371FA2">
              <w:rPr>
                <w:b/>
                <w:color w:val="FF0000"/>
                <w:sz w:val="24"/>
              </w:rPr>
              <w:t>.0</w:t>
            </w:r>
            <w:r>
              <w:rPr>
                <w:b/>
                <w:color w:val="FF0000"/>
                <w:sz w:val="24"/>
              </w:rPr>
              <w:t>6</w:t>
            </w:r>
            <w:r w:rsidRPr="00371FA2">
              <w:rPr>
                <w:b/>
                <w:color w:val="FF0000"/>
                <w:sz w:val="24"/>
              </w:rPr>
              <w:t>.2021.GODINE.</w:t>
            </w:r>
          </w:p>
          <w:p w14:paraId="3DDDC8FD" w14:textId="77777777" w:rsidR="00371FA2" w:rsidRDefault="00371FA2" w:rsidP="00371FA2">
            <w:pPr>
              <w:pStyle w:val="TableParagraph"/>
              <w:jc w:val="center"/>
              <w:rPr>
                <w:b/>
                <w:color w:val="FF0000"/>
                <w:sz w:val="24"/>
              </w:rPr>
            </w:pPr>
          </w:p>
          <w:p w14:paraId="5017DF12" w14:textId="14F17363" w:rsidR="00371FA2" w:rsidRPr="00371FA2" w:rsidRDefault="00371FA2" w:rsidP="00371FA2">
            <w:pPr>
              <w:pStyle w:val="TableParagraph"/>
              <w:jc w:val="center"/>
              <w:rPr>
                <w:b/>
                <w:sz w:val="24"/>
              </w:rPr>
            </w:pPr>
            <w:r w:rsidRPr="00371FA2">
              <w:rPr>
                <w:b/>
                <w:sz w:val="24"/>
              </w:rPr>
              <w:t>Prijava se vrši isključivo online putem na  osmaltaupis@gmail.com</w:t>
            </w:r>
          </w:p>
          <w:p w14:paraId="6C6F8C26" w14:textId="77777777" w:rsidR="00371FA2" w:rsidRDefault="00371FA2" w:rsidP="00371FA2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 toku mjeseca avgusta škola će roditelje kontaktirati u vezi sa potpisivanjem ugovora.</w:t>
            </w:r>
          </w:p>
          <w:p w14:paraId="10550131" w14:textId="6288E28F" w:rsidR="005D74C2" w:rsidRDefault="005D74C2" w:rsidP="00371FA2">
            <w:pPr>
              <w:pStyle w:val="TableParagraph"/>
              <w:jc w:val="center"/>
              <w:rPr>
                <w:b/>
                <w:sz w:val="24"/>
              </w:rPr>
            </w:pPr>
          </w:p>
        </w:tc>
      </w:tr>
      <w:tr w:rsidR="008C72D8" w14:paraId="26877067" w14:textId="77777777" w:rsidTr="008C72D8">
        <w:trPr>
          <w:trHeight w:val="3439"/>
        </w:trPr>
        <w:tc>
          <w:tcPr>
            <w:tcW w:w="9511" w:type="dxa"/>
            <w:gridSpan w:val="2"/>
            <w:tcBorders>
              <w:top w:val="single" w:sz="4" w:space="0" w:color="auto"/>
            </w:tcBorders>
          </w:tcPr>
          <w:p w14:paraId="61814461" w14:textId="77777777" w:rsidR="008C72D8" w:rsidRPr="00E30C88" w:rsidRDefault="008C72D8" w:rsidP="005D74C2">
            <w:pPr>
              <w:ind w:left="178" w:right="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Član 5. </w:t>
            </w:r>
            <w:r w:rsidRPr="00E30C8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Pravilnik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>a</w:t>
            </w:r>
            <w:r w:rsidRPr="00E30C8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 o radu produženog boravka </w:t>
            </w:r>
          </w:p>
          <w:p w14:paraId="37291C06" w14:textId="77777777" w:rsidR="008C72D8" w:rsidRPr="00E30C88" w:rsidRDefault="008C72D8" w:rsidP="005D74C2">
            <w:pPr>
              <w:ind w:left="178" w:right="2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E30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 xml:space="preserve"> (Formiranje grupa)</w:t>
            </w:r>
          </w:p>
          <w:p w14:paraId="0534BC5D" w14:textId="77777777" w:rsidR="008C72D8" w:rsidRPr="00E30C88" w:rsidRDefault="008C72D8" w:rsidP="005D74C2">
            <w:pPr>
              <w:adjustRightInd w:val="0"/>
              <w:ind w:left="178" w:righ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88"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  <w:t xml:space="preserve">(1) </w:t>
            </w:r>
            <w:r w:rsidRPr="00E30C88">
              <w:rPr>
                <w:rFonts w:ascii="Times New Roman" w:hAnsi="Times New Roman" w:cs="Times New Roman"/>
                <w:sz w:val="24"/>
                <w:szCs w:val="24"/>
              </w:rPr>
              <w:t>U produženi boravak, mogu se uključiti učenici I, II, III i IV razreda organizirani u posebne ili kombinovane grupe vodeći računa o uzrastu učenika u grupi.</w:t>
            </w:r>
          </w:p>
          <w:p w14:paraId="532AFC5F" w14:textId="77777777" w:rsidR="008C72D8" w:rsidRPr="00E30C88" w:rsidRDefault="008C72D8" w:rsidP="005D74C2">
            <w:pPr>
              <w:adjustRightInd w:val="0"/>
              <w:ind w:left="178" w:right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88">
              <w:rPr>
                <w:rFonts w:ascii="Times New Roman" w:hAnsi="Times New Roman" w:cs="Times New Roman"/>
                <w:sz w:val="24"/>
                <w:szCs w:val="24"/>
              </w:rPr>
              <w:t xml:space="preserve">Škola je dužna prilikom formiranja grupa učenika voditi računa o raspoloživim kapacitetima za smještaj učenika uz poštivanje propisanih minimuna/optimuma/maksimuma u Pedagoškim standardima. </w:t>
            </w:r>
          </w:p>
          <w:p w14:paraId="3320B861" w14:textId="77777777" w:rsidR="008C72D8" w:rsidRPr="005D74C2" w:rsidRDefault="008C72D8" w:rsidP="005D74C2">
            <w:pPr>
              <w:adjustRightInd w:val="0"/>
              <w:ind w:left="178" w:right="2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 xml:space="preserve">(2) </w:t>
            </w:r>
            <w:r w:rsidRPr="005D74C2">
              <w:rPr>
                <w:rFonts w:ascii="Times New Roman" w:hAnsi="Times New Roman" w:cs="Times New Roman"/>
                <w:b/>
                <w:sz w:val="24"/>
                <w:szCs w:val="24"/>
              </w:rPr>
              <w:t>Prednost prilikom formiranja grupa imaju učenici I i II razreda te će škola prvenstveno svoje kapacitete popunjavati učenicima iz navedenih razreda.</w:t>
            </w:r>
          </w:p>
          <w:p w14:paraId="1B5EFFC9" w14:textId="1A541365" w:rsidR="008C72D8" w:rsidRPr="00371FA2" w:rsidRDefault="008C72D8" w:rsidP="008C72D8">
            <w:pPr>
              <w:adjustRightInd w:val="0"/>
              <w:ind w:left="178" w:right="261"/>
              <w:jc w:val="both"/>
              <w:rPr>
                <w:b/>
                <w:color w:val="FF0000"/>
                <w:sz w:val="24"/>
              </w:rPr>
            </w:pPr>
            <w:r w:rsidRPr="005D74C2">
              <w:rPr>
                <w:rFonts w:ascii="Times New Roman" w:hAnsi="Times New Roman" w:cs="Times New Roman"/>
                <w:b/>
                <w:sz w:val="24"/>
                <w:szCs w:val="24"/>
              </w:rPr>
              <w:t>Po okončanju formiranja grupa koje čine učenici iz prethodnog stava škola će nakon utvrđivanja preostalih raspoloživih mjesta objaviti poziv za prijavu za učenike iz III i IV razreda.</w:t>
            </w:r>
          </w:p>
        </w:tc>
      </w:tr>
    </w:tbl>
    <w:p w14:paraId="2678D2F9" w14:textId="77777777" w:rsidR="008C72D8" w:rsidRDefault="008C72D8" w:rsidP="00371FA2">
      <w:pPr>
        <w:tabs>
          <w:tab w:val="left" w:pos="9047"/>
        </w:tabs>
        <w:spacing w:line="600" w:lineRule="auto"/>
        <w:ind w:left="809"/>
        <w:rPr>
          <w:sz w:val="24"/>
          <w:szCs w:val="24"/>
        </w:rPr>
      </w:pPr>
    </w:p>
    <w:p w14:paraId="6BA2C682" w14:textId="4520B223" w:rsidR="00492570" w:rsidRDefault="00DE3B99" w:rsidP="00371FA2">
      <w:pPr>
        <w:tabs>
          <w:tab w:val="left" w:pos="9047"/>
        </w:tabs>
        <w:spacing w:line="600" w:lineRule="auto"/>
        <w:ind w:left="809"/>
        <w:rPr>
          <w:sz w:val="24"/>
          <w:szCs w:val="24"/>
          <w:u w:val="single"/>
        </w:rPr>
      </w:pPr>
      <w:r w:rsidRPr="00371FA2">
        <w:rPr>
          <w:sz w:val="24"/>
          <w:szCs w:val="24"/>
        </w:rPr>
        <w:t>PREZIME, IME I POTPIS PODNOSIOCA</w:t>
      </w:r>
      <w:r w:rsidRPr="00371FA2">
        <w:rPr>
          <w:spacing w:val="-15"/>
          <w:sz w:val="24"/>
          <w:szCs w:val="24"/>
        </w:rPr>
        <w:t xml:space="preserve"> </w:t>
      </w:r>
      <w:r w:rsidRPr="00371FA2">
        <w:rPr>
          <w:sz w:val="24"/>
          <w:szCs w:val="24"/>
        </w:rPr>
        <w:t xml:space="preserve">PRIJAVE </w:t>
      </w:r>
      <w:r w:rsidR="00371FA2">
        <w:rPr>
          <w:sz w:val="24"/>
          <w:szCs w:val="24"/>
        </w:rPr>
        <w:t xml:space="preserve"> </w:t>
      </w:r>
      <w:r w:rsidRPr="00371FA2">
        <w:rPr>
          <w:sz w:val="24"/>
          <w:szCs w:val="24"/>
          <w:u w:val="single"/>
        </w:rPr>
        <w:t xml:space="preserve"> </w:t>
      </w:r>
      <w:r w:rsidRPr="00371FA2">
        <w:rPr>
          <w:sz w:val="24"/>
          <w:szCs w:val="24"/>
          <w:u w:val="single"/>
        </w:rPr>
        <w:tab/>
      </w:r>
      <w:r w:rsidR="00371FA2">
        <w:rPr>
          <w:sz w:val="24"/>
          <w:szCs w:val="24"/>
          <w:u w:val="single"/>
        </w:rPr>
        <w:t>____</w:t>
      </w:r>
    </w:p>
    <w:p w14:paraId="63C40334" w14:textId="026930D3" w:rsidR="00371FA2" w:rsidRPr="00371FA2" w:rsidRDefault="00371FA2" w:rsidP="008C72D8">
      <w:pPr>
        <w:tabs>
          <w:tab w:val="left" w:pos="5387"/>
        </w:tabs>
        <w:spacing w:line="600" w:lineRule="auto"/>
        <w:ind w:left="809"/>
        <w:rPr>
          <w:sz w:val="24"/>
          <w:szCs w:val="24"/>
          <w:u w:val="single"/>
        </w:rPr>
      </w:pPr>
      <w:r>
        <w:rPr>
          <w:sz w:val="24"/>
          <w:szCs w:val="24"/>
        </w:rPr>
        <w:tab/>
        <w:t>___________________________________</w:t>
      </w:r>
    </w:p>
    <w:p w14:paraId="17CA0989" w14:textId="75A131FA" w:rsidR="00371FA2" w:rsidRPr="00371FA2" w:rsidRDefault="00371FA2">
      <w:pPr>
        <w:tabs>
          <w:tab w:val="left" w:pos="9047"/>
        </w:tabs>
        <w:ind w:left="809"/>
        <w:rPr>
          <w:sz w:val="24"/>
          <w:szCs w:val="24"/>
        </w:rPr>
      </w:pPr>
      <w:r w:rsidRPr="00371FA2">
        <w:rPr>
          <w:sz w:val="24"/>
          <w:szCs w:val="24"/>
        </w:rPr>
        <w:t>U Sarajevu</w:t>
      </w:r>
      <w:r w:rsidRPr="00371FA2">
        <w:rPr>
          <w:sz w:val="24"/>
          <w:szCs w:val="24"/>
          <w:u w:val="single"/>
        </w:rPr>
        <w:t>, _____________________.</w:t>
      </w:r>
      <w:r w:rsidRPr="00371FA2">
        <w:rPr>
          <w:sz w:val="24"/>
          <w:szCs w:val="24"/>
        </w:rPr>
        <w:t>godine</w:t>
      </w:r>
    </w:p>
    <w:sectPr w:rsidR="00371FA2" w:rsidRPr="00371FA2">
      <w:headerReference w:type="default" r:id="rId8"/>
      <w:footerReference w:type="default" r:id="rId9"/>
      <w:pgSz w:w="12240" w:h="15840"/>
      <w:pgMar w:top="2580" w:right="1240" w:bottom="1260" w:left="1260" w:header="728" w:footer="10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66A3A" w14:textId="77777777" w:rsidR="009F0E13" w:rsidRDefault="009F0E13">
      <w:r>
        <w:separator/>
      </w:r>
    </w:p>
  </w:endnote>
  <w:endnote w:type="continuationSeparator" w:id="0">
    <w:p w14:paraId="3A5ACB8F" w14:textId="77777777" w:rsidR="009F0E13" w:rsidRDefault="009F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004B" w14:textId="1B57A4B6" w:rsidR="00492570" w:rsidRDefault="00236267">
    <w:pPr>
      <w:pStyle w:val="BodyText"/>
      <w:spacing w:line="14" w:lineRule="auto"/>
      <w:rPr>
        <w:i w:val="0"/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68D932CA" wp14:editId="672541BC">
              <wp:simplePos x="0" y="0"/>
              <wp:positionH relativeFrom="page">
                <wp:posOffset>2227580</wp:posOffset>
              </wp:positionH>
              <wp:positionV relativeFrom="page">
                <wp:posOffset>9237980</wp:posOffset>
              </wp:positionV>
              <wp:extent cx="3315970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E9FC5" w14:textId="77777777" w:rsidR="00492570" w:rsidRDefault="00DE3B99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PRIJAVU SLATI NA : </w:t>
                          </w:r>
                          <w:hyperlink r:id="rId1">
                            <w:r>
                              <w:rPr>
                                <w:b/>
                                <w:sz w:val="28"/>
                              </w:rPr>
                              <w:t>osmaltaupis@gmail.com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8D932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5.4pt;margin-top:727.4pt;width:261.1pt;height:16.0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/NrQIAALA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BzNvPn8TUcFXAWeLNoNjfJuSSZbndS6XdUtMgY&#10;KZbQeYtOjndKj66TiwnGRc6axna/4c82AHPcgdhw1ZyZLGwzf8RevI22UeiEwWLrhF6WOet8EzqL&#10;3L+eZ7Nss8n8nyauHyY1K0vKTZhJWH74Z407SXyUxFlaSjSsNHAmJSX3u00j0ZGAsHP7nQpy4eY+&#10;T8PWC7i8oOQHoXcbxE6+iK6dMA/nDlQ6cjw/vo0XXhiHWf6c0h3j9N8poT7F8TyYj2L6LTfPfq+5&#10;kaRlGkZHw9oUR2cnkhgJbnlpW6sJa0b7ohQm/adSQLunRlvBGo2OatXDbji9DAAzYt6J8hEULAUI&#10;DLQIYw+MWsjvGPUwQlKsvh2IpBg17zm8AjNvJkNOxm4yCC/gaoo1RqO50eNcOnSS7WtAHt8ZF2t4&#10;KRWzIn7KAhiYBYwFy+U0wszcuVxbr6dBu/oFAAD//wMAUEsDBBQABgAIAAAAIQAdDWR/4QAAAA0B&#10;AAAPAAAAZHJzL2Rvd25yZXYueG1sTI/BTsMwEETvSPyDtUjcqA1tQxriVFUFJyREGg4cndhNrMbr&#10;NHbb8PdsT3Db3RnNvsnXk+vZ2YzBepTwOBPADDZeW2wlfFVvDymwEBVq1Xs0En5MgHVxe5OrTPsL&#10;lua8iy2jEAyZktDFOGSch6YzToWZHwyStvejU5HWseV6VBcKdz1/EiLhTlmkD50azLYzzWF3chI2&#10;31i+2uNH/VnuS1tVK4HvyUHK+7tp8wIsmin+meGKT+hQEFPtT6gD6yXMl4LQIwmL5YImsqTPc6pX&#10;X09psgJe5Px/i+IXAAD//wMAUEsBAi0AFAAGAAgAAAAhALaDOJL+AAAA4QEAABMAAAAAAAAAAAAA&#10;AAAAAAAAAFtDb250ZW50X1R5cGVzXS54bWxQSwECLQAUAAYACAAAACEAOP0h/9YAAACUAQAACwAA&#10;AAAAAAAAAAAAAAAvAQAAX3JlbHMvLnJlbHNQSwECLQAUAAYACAAAACEABwhPza0CAACwBQAADgAA&#10;AAAAAAAAAAAAAAAuAgAAZHJzL2Uyb0RvYy54bWxQSwECLQAUAAYACAAAACEAHQ1kf+EAAAANAQAA&#10;DwAAAAAAAAAAAAAAAAAHBQAAZHJzL2Rvd25yZXYueG1sUEsFBgAAAAAEAAQA8wAAABUGAAAAAA==&#10;" filled="f" stroked="f">
              <v:textbox inset="0,0,0,0">
                <w:txbxContent>
                  <w:p w14:paraId="3C9E9FC5" w14:textId="77777777" w:rsidR="00492570" w:rsidRDefault="00DE3B99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PRIJAVU </w:t>
                    </w:r>
                    <w:r>
                      <w:rPr>
                        <w:b/>
                        <w:sz w:val="28"/>
                      </w:rPr>
                      <w:t xml:space="preserve">SLATI NA : </w:t>
                    </w:r>
                    <w:hyperlink r:id="rId2">
                      <w:r>
                        <w:rPr>
                          <w:b/>
                          <w:sz w:val="28"/>
                        </w:rPr>
                        <w:t>osmaltaupis@gmail.com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5AAB7" w14:textId="77777777" w:rsidR="009F0E13" w:rsidRDefault="009F0E13">
      <w:r>
        <w:separator/>
      </w:r>
    </w:p>
  </w:footnote>
  <w:footnote w:type="continuationSeparator" w:id="0">
    <w:p w14:paraId="18B329C6" w14:textId="77777777" w:rsidR="009F0E13" w:rsidRDefault="009F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D2FC7" w14:textId="46341ECC" w:rsidR="00492570" w:rsidRDefault="008809E8">
    <w:pPr>
      <w:pStyle w:val="BodyText"/>
      <w:spacing w:line="14" w:lineRule="auto"/>
      <w:rPr>
        <w:i w:val="0"/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487458816" behindDoc="1" locked="0" layoutInCell="1" allowOverlap="1" wp14:anchorId="61933EB3" wp14:editId="531E7FC5">
              <wp:simplePos x="0" y="0"/>
              <wp:positionH relativeFrom="page">
                <wp:posOffset>2000250</wp:posOffset>
              </wp:positionH>
              <wp:positionV relativeFrom="page">
                <wp:posOffset>419100</wp:posOffset>
              </wp:positionV>
              <wp:extent cx="2978150" cy="988695"/>
              <wp:effectExtent l="0" t="0" r="1270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0" cy="988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E6072" w14:textId="77777777" w:rsidR="00492570" w:rsidRDefault="00DE3B99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BOSNA I HERCEGOVINA</w:t>
                          </w:r>
                        </w:p>
                        <w:p w14:paraId="5E46F949" w14:textId="77777777" w:rsidR="00492570" w:rsidRDefault="00DE3B99">
                          <w:pPr>
                            <w:ind w:left="20" w:right="110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FEDERACIJA BOSNE I HERCEGOVINE KANTON SARAJEVO</w:t>
                          </w:r>
                        </w:p>
                        <w:p w14:paraId="63D659BB" w14:textId="77777777" w:rsidR="00492570" w:rsidRDefault="00DE3B99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OPĆINA NOVO SARAJEVO</w:t>
                          </w:r>
                        </w:p>
                        <w:p w14:paraId="313D5092" w14:textId="77777777" w:rsidR="00492570" w:rsidRDefault="00DE3B99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JAVNA USTANOVA OSNOVNA ŠKOLA “MALTA”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5pt;margin-top:33pt;width:234.5pt;height:77.8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3h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0G8jPw5HBVwFkfRIp7bECSZbndS6fdUtMgY&#10;KZbQeYtOjrdKm2xIMrmYYFzkrGls9xv+bAMcxx2IDVfNmcnCNvMx9uJttI1CJwwWWyf0ssy5yTeh&#10;s8j95Tx7l202mf/TxPXDpGZlSbkJMwnLD/+scSeJj5I4S0uJhpUGzqSk5H63aSQ6EhB2br9TQS7c&#10;3Odp2CIAlxeU/CD01kHs5Ito6YR5OHfipRc5nh+v44UXxmGWP6d0yzj9d0qoh07Og/kopt9y8+z3&#10;mhtJWqZhdDSsTXF0diKJkeCWl7a1mrBmtC9KYdJ/KgW0e2q0FazR6KhWPewGQDEq3onyAaQrBSgL&#10;RAjzDoxayB8Y9TA7Uqy+H4ikGDUfOMjfDJrJkJOxmwzCC7iaYo3RaG70OJAOnWT7GpDHB8bFDTyR&#10;iln1PmVxelgwDyyJ0+wyA+fy33o9TdjVLwAAAP//AwBQSwMEFAAGAAgAAAAhAKdRGajgAAAACgEA&#10;AA8AAABkcnMvZG93bnJldi54bWxMj0FPg0AQhe8m/ofNmHizC6i0RZamMXoyMVI89LjAFDZlZ5Hd&#10;tvjvHU96mpm8lzffyzezHcQZJ28cKYgXEQikxrWGOgWf1evdCoQPmlo9OEIF3+hhU1xf5Tpr3YVK&#10;PO9CJziEfKYV9CGMmZS+6dFqv3AjEmsHN1kd+Jw62U76wuF2kEkUpdJqQ/yh1yM+99gcdyerYLun&#10;8sV8vdcf5aE0VbWO6C09KnV7M2+fQAScw58ZfvEZHQpmqt2JWi8GBffxI3cJCtKUJxuWqwdeagVJ&#10;Ei9BFrn8X6H4AQAA//8DAFBLAQItABQABgAIAAAAIQC2gziS/gAAAOEBAAATAAAAAAAAAAAAAAAA&#10;AAAAAABbQ29udGVudF9UeXBlc10ueG1sUEsBAi0AFAAGAAgAAAAhADj9If/WAAAAlAEAAAsAAAAA&#10;AAAAAAAAAAAALwEAAF9yZWxzLy5yZWxzUEsBAi0AFAAGAAgAAAAhAFJ3HeGsAgAAqQUAAA4AAAAA&#10;AAAAAAAAAAAALgIAAGRycy9lMm9Eb2MueG1sUEsBAi0AFAAGAAgAAAAhAKdRGajgAAAACgEAAA8A&#10;AAAAAAAAAAAAAAAABgUAAGRycy9kb3ducmV2LnhtbFBLBQYAAAAABAAEAPMAAAATBgAAAAA=&#10;" filled="f" stroked="f">
              <v:textbox inset="0,0,0,0">
                <w:txbxContent>
                  <w:p w14:paraId="6F7E6072" w14:textId="77777777" w:rsidR="00492570" w:rsidRDefault="00DE3B99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BOSNA I HERCEGOVINA</w:t>
                    </w:r>
                  </w:p>
                  <w:p w14:paraId="5E46F949" w14:textId="77777777" w:rsidR="00492570" w:rsidRDefault="00DE3B99">
                    <w:pPr>
                      <w:ind w:left="20" w:right="110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FEDERACIJA BOSNE I HERCEGOVINE KANTON SARAJEVO</w:t>
                    </w:r>
                  </w:p>
                  <w:p w14:paraId="63D659BB" w14:textId="77777777" w:rsidR="00492570" w:rsidRDefault="00DE3B99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OPĆINA NOVO SARAJEVO</w:t>
                    </w:r>
                  </w:p>
                  <w:p w14:paraId="313D5092" w14:textId="77777777" w:rsidR="00492570" w:rsidRDefault="00DE3B99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JAVNA USTANOVA OSNOVNA ŠKOLA “MALTA”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6267"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487458304" behindDoc="1" locked="0" layoutInCell="1" allowOverlap="1" wp14:anchorId="52BE175D" wp14:editId="588E553E">
              <wp:simplePos x="0" y="0"/>
              <wp:positionH relativeFrom="page">
                <wp:posOffset>450850</wp:posOffset>
              </wp:positionH>
              <wp:positionV relativeFrom="page">
                <wp:posOffset>462280</wp:posOffset>
              </wp:positionV>
              <wp:extent cx="7051675" cy="118491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1675" cy="1184910"/>
                        <a:chOff x="710" y="728"/>
                        <a:chExt cx="11105" cy="1866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9" y="2268"/>
                          <a:ext cx="11105" cy="3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1" y="728"/>
                          <a:ext cx="1663" cy="16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5.5pt;margin-top:36.4pt;width:555.25pt;height:93.3pt;z-index:-15858176;mso-position-horizontal-relative:page;mso-position-vertical-relative:page" coordorigin="710,728" coordsize="11105,18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4RIdVYDAAA2CwAADgAAAGRycy9lMm9Eb2MueG1s7FbJ&#10;btswEL0X6D8QuitaLEu2EDtIJTso0MXo8gE0RUlEJJEgaTtB0X/vkJIcZwFSpL20SIDIXIcz770Z&#10;8vzipm3QnkrFeLdwgjPfQbQjvGBdtXC+f1u7MwcpjbsCN7yjC+eWKudi+fbN+UGkNOQ1bwoqERjp&#10;VHoQC6fWWqSep0hNW6zOuKAdTJZctlhDV1ZeIfEBrLeNF/p+7B24LITkhCoFo3k/6Syt/bKkRH8u&#10;S0U1ahYO+KbtV9rv1ny95TlOK4lFzcjgBn6BFy1mHRx6NJVjjdFOskemWkYkV7zUZ4S3Hi9LRqiN&#10;AaIJ/AfRXEm+EzaWKj1U4ggTQPsApxebJZ/2G4lYsXAmDupwCxTZU9HEQHMQVQorrqT4Kjayjw+a&#10;Hzi5VjDtPZw3/apfjLaHj7wAc3inuYXmppStMQFBoxvLwO2RAXqjEYHBxJ8GcTJ1EIG5IJhF82Dg&#10;iNRApNmXwAiC2SSc9eyRejXsDoLAH/fO4thMezjtz7W+Dr4tzwUjKfwPiELrEaLPKw926Z2kzmCk&#10;/S0bLZbXO+EC+QJrtmUN07dWyACRcarbbxgxUJvOHTnRSA7MmkPR1AQ3rul3YBORpQZ1PKtxV9FL&#10;JSADAEnYPg5JyQ81xYUywwah+1Zs954X24aJNWsaw51pD/FCEj0Q4ROQ9QLPOdm1tNN9xkraQOi8&#10;UzUTykEype2WggDl+yKwQgExfFDaHGdkYbPoRzi79P15+M7Npn7mRn6yci/nUeIm/iqJ/GgWZEH2&#10;0+wOonSnKMCAm1ywwVcYfeTtkykzFJc+GW1Soz22paPXEjhkNTW6CPIykBhflSRfAGxYB20tqSa1&#10;aZaA3DAOi48TFuY7ZA0HClLs2axJ/LlVfxjGg/wNRiZ1TsQ/Ca08jtoHZUilryhvkWkA1OCohRrv&#10;Aek+tHGJcbrjhnAbyhjpKRlzf76arWaRG4XxCsjIc/dynUVuvA6SaT7JsywPRjJqVhS0M+b+nAsL&#10;LW9YMcpRyWqbNbLnaG3/hqRXd8s8o4k7N0b+xl8rNUuHIWDIB+Dj3ysSUPr6Cr4ZikT0XxaJ8LVI&#10;PHO1BpMYKv7pHXksEnEM97y9XOPXIvE3ioR9V8DjzJaT4SFpXn+nfWifPneXv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Iz4mBThAAAACgEAAA8AAABkcnMv&#10;ZG93bnJldi54bWxMj8FKw0AQhu+C77CM4M1uNhptYzalFPVUBFtBetsm0yQ0Oxuy2yR9e6cnPQ3D&#10;P/zzfdlysq0YsPeNIw1qFoFAKlzZUKXhe/f+MAfhg6HStI5QwwU9LPPbm8ykpRvpC4dtqASXkE+N&#10;hjqELpXSFzVa42euQ+Ls6HprAq99JcvejFxuWxlH0bO0piH+UJsO1zUWp+3ZavgYzbh6VG/D5nRc&#10;X/a75PNno1Dr+7tp9Qoi4BT+juGKz+iQM9PBnan0otXwolgl8IzZ4JqruUpAHDTEyeIJZJ7J/wr5&#10;LwAAAP//AwBQSwMECgAAAAAAAAAhAFQhkgvhBAAA4QQAABQAAABkcnMvbWVkaWEvaW1hZ2UxLnBu&#10;Z4lQTkcNChoKAAAADUlIRFIAAAIPAAAAFggCAAAAyAHojwAAAAZiS0dEAP8A/wD/oL2nkwAAAAlw&#10;SFlzAAAOxAAADsQBlSsOGwAABIFJREFUeJzt3V9IU28YB/BnHTdtmd4Yi2Y3Y9BFhIayxEDS6kIi&#10;yJgVGKOBg21p9O/A8CpoCbYheCWIeuFSkFjUEYdKpEGsdmFBOEfbFCSKTpGuzT9ny539Lg5EmE5b&#10;8qvV93P5nud5z3v33XnPn8lSqRQBAMC/KpFIOByOAwcO6PX6NGUypAUAwL9sdna2vLx8YWHBYDB0&#10;dXXl5uauW7bjf14WAAD8Ubxe75cvX4ior69vYmJiozKkBQBA1gsGg4uLi5n1jo6OiqIok8mIqL+/&#10;f6MypAUAQHbr7++vqqryeDwZ9E5NTT158oSIcnJy8vLyHj165Pf7161EWgAAZDeXy8Xz/ODgYAa9&#10;3d3d79+/z8vLs1qtxcXF0WjU6XSuW4m0AADIYvPz8zzPE5HH43n27NlP9fr9/oGBASI6c+aMw+Go&#10;qakhIpfLNTQ09GMx0gIAIIu9fPkyFArJZLJ4PH779u3V1dWt93Z0dHz69KmoqKilpUUul5vNZo1G&#10;k0wmWZZ99+7dmmKkBQBAFrt///7S0pJard63b9/Y2Ni9e/e22PjgwYO+vj6GYdrb2w8dOkREhw8f&#10;Zlk2Pz//zZs3JpNp7W3zFAAAZCefz1dYWMgwDMdxd+/eVSgUKpUqEAhs2jg3N6fVaonIYrF8Py4I&#10;wqVLlxiGISKj0RiNRr8dQloAAGSl+fn56upqImpsbEylUsvLy1evXiWiU6dOxePxNI1fv369cOEC&#10;EdXV1X2fB5K3b9+eOHFCLpcT0dmzZ3mel8aRFgAA2ScSidTV1RHR8ePHI5GINBiNRq9cuUJEJpMp&#10;Te+1a9eIqLa29vPnz+sWTE5O6nQ66QqjpKRkZGQkhbQAAMg6s7Oz0vNLJ0+e/PbbX7K0tMSyLBHd&#10;uHFj3V673S5lzIcPH9Kc4vnz5+Xl5QqFgoiUSqXT6URaAABkjdXV1d7e3v379xOR1Wr9cR9J4nA4&#10;5HL59evX14zfuXOHiPR6/cLCwqbn8vl8x44dk7akysrKkBYAAFlAFMXh4WHpkqK0tNTtdqevf/jw&#10;oUajaW5ulhJFEITLly8TUVNTU/q7Gt8LBoP19fVEVFFRgW/QAgD80QKBwOPHjwcGBl69enXw4EGj&#10;0WgwGAoKCjZtDAaDNpuNZVmNRmOxWJ4+fWq3281ms/RJqC2KxWI2my0UCiEtAAD+LIuLi9PT0zzP&#10;h8Nhj8czMzOjVCp1Ol1DQ0NVVZW0NbR1HMfdvHlToVD09PQcOXIkg/WIojg3NycbHx9vbW3NoB8A&#10;ALbLrl27RFFMJpMKhSKRSHz8+FEURZVKdfTo0YqKCp1Ol5+f/7Nz8jzf1tbmdrvPnz/PsuyePXt+&#10;ZYWyFy9eCIKwYwde6gYA+A2SyWQ4HF5ZWWEYhmGY3bt37927V6vVqtVq6RnWDAiC4HK5Ojs7i4qK&#10;bt26VVlZ+evrxE4UAMDfQxAEjuN6e3sTiYTJZDp37lzGkbMG0gIA4G8Qi8UGBwc5jiOi06dPX7x4&#10;cefOnds4f842zgUAAL/L69evvV6v1Wqtrq7e6L+1f8V/DFBXO1Hr7QoAAAAASUVORK5CYIJQSwME&#10;CgAAAAAAAAAhAIRdfQsZNgAAGTYAABUAAABkcnMvbWVkaWEvaW1hZ2UyLmpwZWf/2P/gABBKRklG&#10;AAEBAQBgAGAAAP/bAEMAAwICAwICAwMDAwQDAwQFCAUFBAQFCgcHBggMCgwMCwoLCw0OEhANDhEO&#10;CwsQFhARExQVFRUMDxcYFhQYEhQVFP/bAEMBAwQEBQQFCQUFCRQNCw0UFBQUFBQUFBQUFBQUFBQU&#10;FBQUFBQUFBQUFBQUFBQUFBQUFBQUFBQUFBQUFBQUFBQUFP/AABEIAOE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q3t7Bp1rLc3M0cFvEu6SWVtqqvrXzh8VP+Ch/wP8Ahf58DeLV8TanH/y4+HI/tbN/21/1&#10;X/j9AH0zRX5T+Ov+CxniieaWLwf4E0zT4vuRza1dS3Tn/a2RbP8A0Jq8J8W/8FIvj74zVo/+EzXQ&#10;Ym/5ZaPYxW//AI/sdv8Ax+o5iuVn7l0V+A9r8Tv2hfijvWDxH4/8Qp/073N1Kn/jtW0+FH7SMzoy&#10;+Gvibvf51f7HqVHMXyH720V+DU2j/tP+FV8+WD4raPs/5a/8TKJKdoP7Zf7QXw6vfLX4g6/vT/l3&#10;1n/Sv/HZ0ejmDkP3kwPWjj1r8ivAf/BXT4maBNHH4s8OaH4lt1++0AezuG/4Eu9P/HK+nfhp/wAF&#10;XPhF4wkih8Q2+r+Crpjy19B9otx/wOL5v++kFHMRyM+2qK5fwN8SfC3xK0ddS8LeINO8QWDD/X6d&#10;dJKF/wB7b92uoqyQooooAKKKKACiiigAooooAKKKKACiiigAooooAKKK87+Nfx18Hfs/+EJfEHjD&#10;VVsLX7kECfPcXL/3Ik/iagDvJ7mK1gead1hijXczu21VFfD/AO01/wAFQvCPwtkutC+H0MPjbxEn&#10;yNe7/wDiXwN/vr/rf+AfL/tV8RftM/txfEP9qDWH0DRzc6L4SuJfKtfD2nvvluv7nnsnzSs39z7l&#10;e6fst/8ABK6+8QW1t4h+L00+kWj7Xg8OWj7Lhhj/AJbv/wAsv91Pm/3Kg25eX4j5n134ifHb9tHx&#10;L/Z0k+t+MGZtyaTp8W2yg/2/KX90v++//fde/fCv/gkT4219Yrvx14hsPCduwy9lYr9tu/8Avr5Y&#10;1/76ev1B8CfDrw18L/D1vofhXRbTQ9Lg+7b2cWwMf7zf3m4+81dVRymfMfJHgn/gmB8CPCcUP2/Q&#10;r/xTcoP+PjV9Ql/9BiKL+le8eDvgZ8Pfh4sTeGfBmh6FIn/LWx06JJX/AN59u5vzrv6qWNqLWHYX&#10;3ne77v8AeYt/WrJLdFFFABWTrvhzSPEtp9l1bS7LVID/AMsr23SVP++WrWooA8B8b/sQfBDx+jHU&#10;fh9pen3Drjz9HRrJ0P8Ae/dbVz/vLXyf8XP+CQEE8ctz8OPGDpLj5dN8Qp8jf9t4lz/45X6W4FGA&#10;KCuZn4KeL/gH8dv2TNU/tyTTdd8MeU2f7b0affb/APA5Yn2/8Aevf/gT/wAFZvF/hNrfTPibpa+L&#10;NPX5f7TsVW3vl/3l/wBVL/45/vV+sk8EN3A0M0ayxSLtZGG5WFfJ37QX/BNv4X/GOC5vtCtE8C+J&#10;n5W+0qAfZ5G/6a2/3cf7u2o5R838x7X8GP2h/AXx90H+1PBfiCDUtq7p7Fv3V3b8/wDLWL7y/wC9&#10;92vT6/B74qfs4/F79i7xXa62xuNOW3n/ANB8UaHK32dv9jd99P8Acf8A8fr7b/ZH/wCCnml+OHsv&#10;CnxXeHQfEL/uoPECLssbpv8Apr/zyf8A8d/3aOYXKfoNRUUbrMiurK6N8ystS1ZIUUUUAFFFFABR&#10;RRQAUUUUAFFFeTftH/tCaB+zl8OrzxJrTLNctmGw05HCy3lx/Ai/7P8Aeb+EUAZX7Tv7Ufhf9mLw&#10;U2q6xIL7WrpXTTNGhbE104/9BRf4mr8gLq4+K/7eXxnYpHPrutT/AHIl+W00uD/0GKJf/H/9t60d&#10;F8P/ABK/b0+O775WvNSvG3Xl26/6Ppdrv/8AHVX+BP46/Yf9n79n7wn+zt4Ih8O+F7Tsr3eoSp/p&#10;F5L/AH5G/wDZf4aj4jX4DzH9k39hnwj+zPpkWpXiQ+JPHDqPN1mWL5YB/dt0/h/3/vN/47X1HRRV&#10;mQUUUUAFFFFABRRRQAUUUUAFFFFABRRRQBl65oen+JNKutL1Swt9S025jMU9pdxLLFKp/hZW61+W&#10;v7aP/BN2TwFZX/jj4WwXN9oC/vb7w6u6SazT+Jov4ni/2fvL/tfw/q71FBAoKjLkPx7/AGJv+ChG&#10;qfBq6sPBXxBu5tV8DOyxW987+bcaR/8AFQf7P8P8H9yv100vVrPXNNtdQsLqO8sbqJZYbiBt6SI3&#10;3WVq/Ov9vn9gODU7bVPiV8NdLWC7jV7jWNBtYv8AW/xPcW6L/F/eX/gS88N45/wT6/bfu/g3rtn8&#10;O/Gt353ga9n8q1vLhudIlb/2gzfe/u/e/v1Hwly9/wCE/Yiioo5FkVWVlZW+6y1LVmQUUUUAFFFF&#10;ABRRRQBj+JPEen+EdA1HXNXuUstL06B7q6uZOFjjRdzNX4bfHj4u+Lv22v2hreLS7aaZLy5TTdA0&#10;nd8lvbs/yb/9p/vu/wD7IlfW3/BV79ppdL0yz+EWg3eLm9C3uuvE/wB2L/ljb/8AA2+dv9xP71an&#10;/BK79lk+HvD7fF/xHan+0tUiaLQ4ZU+aC36NP/vP91f9jd/fqC4+77x9Xfswfs2aF+zR8NbbQdNj&#10;iuNXnVJdU1Pb891P/wDErnCrXtNFFWQFFFFAGD4x8W6X4C8Lap4i1q4a20vTLZ7q5mVWfbGgyzbV&#10;qp4I+Ifhr4l6DHrXhbW7PXdOlGFuLGZX2n+6391v9lq4v9rf/k2H4p/9i5e/+imr8Lvhx8X/ABj8&#10;HfFCaz4P1670K/VvmaKX5Jf9iVPusv8Av1EpcpcY85/RdRXw1+yl/wAFK/D3xdey8L+Po4fCniyX&#10;91He7ttlet7bv9U/+y3y/wC1/DX3LVkBRRRQAUUUUAIBiqOo6hbaTZXF5ezR2lpAjSSzyttSNV6s&#10;zVx3xl+NPhb4D+B7vxT4sv1tNPg+SOJPmmuZf4Yok/iY1+MH7TX7aXxA/aZ1WWymu5NG8I+b/ovh&#10;6xf90/8Ad81/+Wr/APjv91azlKxcY8x+i3xi/wCCo3wk+GV5Np+iNd+O9TiYK39klVtE/wC27fe/&#10;4Ar18861/wAFltbaUnSvhpYQxH7v2vVnlb/x2JK+dNP/AGLfEPhn4WXfxM+Jlx/wg/hWJFNtaXCf&#10;8TPUZW/1UUUX8G/+8/3V+bY9eA6PoNz4h1u00zTLaW5vb+dbe1t0Xe8srPtREqeaRtGMT9D9F/4L&#10;NaxC+dX+F1lNF/06aw8Tf+PRNXuHw4/4KwfCHxe8cHiC31nwXcN/y1vrf7Rb/wDfcW5v/HK8n8H/&#10;APBHezuvB8B8S+Prm38RTxI0kVjYq9vavt5T523S/wC98tfM37S/7Afj/wDZysJtZcJ4l8JI3zax&#10;YI/7j/r4i+8v+98y/wC1V+8Z+4fs94G+JXhX4naR/afhLxFp3iOwJw0unXKTBDj7rbT8rezV+Yv/&#10;AAUi/Yol8E6vdfFHwNpefDV03m6xZ2if8eM7N802z/nk/wD46/8Av18L+DPHniP4ca9FrPhXWb3Q&#10;dVib91d2M7RP/wDZr/sPX6efsif8FF9K+NtvH8OPjFb2VtrOox/YoNTZdlpqiP8AJ5Uqf8spW/75&#10;b/Zo5g5eQX/gmR+2K3jLSYvhL4uvd+t6bD/xI7u4f5rq3X/lgf8AaT+H/YH+zX6I1+Dv7VHwV1z9&#10;jz9oBDoc1za2UVwuqeHtV/j279y/P/eif5W/+zr9gP2Vvj3p37Rvwb0TxdabYb91+zanZr/y73Sf&#10;fX/dP31/2XWiJMj2KiiirICiiigBB0rlPiV45034aeBdf8Vas23T9Js5LuX5uX2KTsX/AGmPyiur&#10;HSvzy/4K4fGxtB8EeHvhlp82LvXJf7S1FE/59Ym/dI3+9L83/bKgInw78JvA/iH9tv8Aas26mzO+&#10;s6i+paxcI/8Ax62u/e+z/cTZEv8AwCv3f0jRrPQNKstM0+2jtNPs4Uggt4lwsUSrtVV+gxXw1/wS&#10;e+B0Xg74V6p8RLyDGpeJ5fIs3kX5lsom/wDZpd//AHwtfe1REuQUUUVZAUUUUAeT/tS2V1qP7OPx&#10;Ks7G2nv7y48P3sUVtaxM8sjtE21VVea/n/1KwudNvJoLm2ntriJtksUy7HX/AIBX9LFeI/tD/sme&#10;A/2kdClg8QaZFZa4q/6Lr1jEq3cDf73/AC0X/ZbiolHnLjLkPwNR2R/4kr9N/wDgnZ+3Q+pyWXwr&#10;+IGo77nCw6FrN3L88n921lb/ANAb/gP92vhr9oD9nbxP+zn4+uPDviSHKfPLZ6jbr+6vIP8Anqv/&#10;AMR/BXmSTNDdJOrMjxfOr7vu1j8B0/HE/pbor5Z/YA/ac/4aG+D0Nvq9z53jHw/tstT3N89wv/LK&#10;4/4Gn3v9tXr6mrpOMQcVyXxJ+IGh/CrwXrPi3xDdrY6RpcBnnk/ibrtVB/E7MQqr3ZhXW54r8kf+&#10;Con7Tn/CeeO0+F2h3e/w/wCH5d+ptE/y3V//AHP92L7v++7/ANyokXCPOfNn7S37SHin9qL4kvq2&#10;otLDp0TvFo+jRPvSyi/uf7UrfxN/F/3xX6L/ALCX7BGl/CrSNN8d+O7Fb/xvMPPtLK4XKaUrfdO3&#10;/nuP7/8AD/D/AHq+cP8Agl1+zQnxD+INx8Q9etvO0Dw1Kgs0lT5bi/8AvJ/36+//ALzLX6w+Kdfs&#10;vCHhrVdd1B/KsNLtJb2d/wC7FGhdv0WiP8xcpfZR+Tf/AAVc+OknjP4uWnw80+4/4lHhiLddKv3X&#10;vJU3N/3wmxf+BvXHf8EwPhivxC/aX03U7mDztP8ADNrLqsu77vm/6qL/AMfff/wCvm34heLbzx94&#10;213xHqErPe6tfS3s/wDvSvur9KP+CO/g/wCzeDviD4ocbmur2302N9v3fKR5G/8ARyVHxSLl7kD9&#10;GKo6hp1rq9nPaXcEdxaTxtFLBKu9ZFb7ysv+etXqK2OY/Mf4p/8ABI+/8RfEPW9Q8GeJ9J0Twtcz&#10;edaadeJK0tvu++nyr9zfu2/7NYVt/wAEbPE+9ZG+JWk20qtnfDp0r7f/AB9K/VPj0oyPSo5SueR8&#10;SftJfsn+JvHf7HqaB4o12Hxf498GRNe6XrdvatFLdxxL80TKzPl3T5f9pkSvj3/gl78fJvhb8d4v&#10;B2o3LJ4d8Yf6JtdvlhvF/wCPd/8AgfzRf8CSv2cxuBr8Hv21PhHL+zt+05rdppAl0/T7i4XWtHli&#10;+TyopX3fJ/1yl3r/AMBokXDX3T94+1LXnH7P3xNh+MPwX8H+MY2Rm1XT4pp9vRZ/uSr/AN/VevR6&#10;syCiiigAr8If24PHlz8Zv2uPFX2bdcxQaiuh6cif3YP3Xyf78u9v+B1+5HibXYfDfh3VdXm/1Vja&#10;S3Tf7qIWP8q/Dv8AYj8NN8Tv2yfA51FWuduoy6zO/wDtwK0+5v8AgapUSLiftb8MfA9l8Nfh34b8&#10;K2WDaaPp8FlH/tbE27v+BV1tFFWQFFFFABRRRQBieK/FekeBvDt9ruvX0Ol6RYxGW5u7g4SNPU18&#10;O/GH/grX4K8NJcWfgHQL7xdfL8q319/otp/vbP8AWt/3ytfTH7YVql7+y/8AFCNlVlGhXD4b/ZXd&#10;/SvwBud259ifPUSkawjzH15bfEv4i/8ABRLx3deEvEWoWkDWWlXmpaJp1harFCl1EqMibm3s2/7v&#10;ztXyReJLZ3UttOjQyxNslhlX51evsD/glOjXP7U9u235ItFvG/8ARVc3/wAFGvg9F8Kv2mdduLO2&#10;8rSvEarrNts+5vk/1yf9/Udv+BJUS+E0j8Rj/sMfGq5+B/x80LV55BbeHdRb+y9VMjbU8iV/v/8A&#10;AH2P/wAAev3Z7Cv5sHv9lqkW7/br91f2Jfi5/wALl/Zv8J6xPP5+rWcH9l6jn7/nwfJub/addj/8&#10;DogRUOg/ah+McXwE+CPiTxh8j6hbQeRp0L/8tbqX5Yh9Ax3t/so1fgpo+lav8S/G9pp8Cyarrus3&#10;yxLvb5555X/9nd6/QP8A4K8/Fx7jWvCXw3tJ/wBzaxPrV8if89W3RW//AHyvm/8AfdcF/wAEqfgv&#10;/wAJr8ar3xtfQbtP8K226Dd9xryXeif98r5rf98US96QR9yPMfp38B/hBpvwL+FOgeDdKVSlhDie&#10;4C/6+dvmllP+8+TXmf8AwUF8XN4Q/ZI8dyxPtuNQgi02LH8Xnyojj/v3vr6P/hNfBf8AwV58Uf2Z&#10;8E/CWhq2x9S1s3Df7SQQP/7NKlXIzjrI/JJ33vur9m/+CVej/wBnfsrR3P8A0ENburj/AL5EUX/t&#10;Kvxk++33q/cn/gnHprWH7HvgXf8AK1x9suP++rqWoib1D6aooorY5gpKWigBF6V+df8AwWD+Gi6l&#10;4C8G+OIIv3+nXj6Xcun/ADylXen/AHy0Tf8AfdfoovSvBv23vAn/AAsT9lr4haWsW+4g059Sgyf4&#10;7f8Af/rsK/8AAqTKj8R8/f8ABIX4kf278GfEng+eXfN4e1Pz4EZuVt7hd3/o1Zf++q++jX46f8Ek&#10;vGbaF+0dquhyy/6PreizxKn96WJ0lT/xzza/Ys1EfhCXxAOlFA6UVoSeTftWauNB/Zr+Jt5xlfD1&#10;7Gv+80TIv6tX5m/8Ek9H+3/tPanefwWHh26l+7j5nlt0/wDZ3r9Bv2/LsWP7InxGf+/ZxRf993ES&#10;/wBa+I/+CPKRH4u+Pm2/vV0VEV/b7Qn/ANjUF/ZP1iooqne3sGmWs1zdTx29vEu+SWVwiqo/iZjV&#10;kFvbRtr5W+J//BSP4K/DW5ls4taufFmoRfLJB4eg85F/7auyRf8AfLNXg+u/8FkNIhONG+GV3cxf&#10;wve6ssP/AI6sT0uYrlkfpBgetHHrX5tab/wWW0yR9t98LrmEfxNb60j/APoUSV6j4F/4KufBvxLL&#10;DDrkOt+FJH6y3ln58K/8CiZm/wDHKnmDkkfQf7UdgNV/Zv8Aihbd28N37f8AfMDt/Sv593+86tX7&#10;lfGf9oT4c+Ov2Z/iZeeFvGWja5u8N36LBa3q+d81u6f6r76/e/u1+GU27zfk/jqJGlM+3f8Agkbp&#10;v2z9pDXrz+G18Nz/APj1xbrX0b/wVn+Fw8R/Cbw941tot1z4fvmtrhlXJ+zzj/46kX/fVeOf8Eeb&#10;Df8AE34gXe3/AFWj28W7/el/+wr9Gvjf8Obf4tfCbxZ4PnVcavp8ttGzdElK/un/AOAvsb/gNVH4&#10;Ql8R/Oy6f7PyV+iP/BIX4r/YPGnjD4eXMmbfVLZNVs0b+CWL5JV/4Erp/wB+q/PbUraWzuriznia&#10;G4t5WRoX/hb+Ou7+APxgufgJ8XNC8cWsTTPp3m+bCn8aNE8Wz/x+somsvhOi/bC8fN8UP2k/Huti&#10;Rpof7TltLX5v+WUH7pP/ABxN1fq5/wAE6PhV/wAKx/Zh8PTT2/k6l4jZ9buCRhtsv+p/8hLF/wB9&#10;V+Ofwi8H3Pxa+Lnhrw1uZ5db1O3tZX/j+Z/nf/vje1f0Q2GnW+l2NvaWkKwW0EaxRRJwqqvCrVxM&#10;Zk/zb+g2Yr8xv+CyGsb9b+GWlbmxFbX90VH+00Sf+yV+nv8ACa/H/wD4K3+IX1L9ovRNMV/3Wm6B&#10;Amz+68ssrP8A+ObKuREPiPhnezy1/QR+yJoP/CNfsxfDKy27f+JHbz4/66r5v/s9fz/om+dPl+/X&#10;9HHwzsBpXw38KWPe10q1h/75iVaiJpUOoopr9PvbadWxiFFFFABWXr2kpreh6hpsq7ory2lt2/3W&#10;Tb/WtSigD8FP2HtSufBX7Znw/R/klXWH0+VP+uqPb/8As9fvXX4GeA4W0H9u7RIIP+XX4gxRLs/7&#10;CG2v3zqIlSCiiirJPmz/AIKJIX/Y6+IWOqxWrf8Ak1FXxR/wR2vFT40+N7b+KXQd/wB7+7cRf/F1&#10;90/t36NLrv7IvxLtbfd5i6d9o+T/AKZSpK3/AKBX5tf8ErfEP9g/tbWlju2f2to95ZN/wFEuP/aV&#10;QXH4T9Yfjd8ZfDvwD+G2qeMPEUxW0shtigj/ANbczN9yFP8AaY//ABVfij+0h+2T4/8A2j9bll1n&#10;UpNN8OLL/ovh6xl2W8S/7f8Az1f/AG3/AOAba+gP+CufxSu9c+MGheBYpHTS9CsVu5Yj91rqff8A&#10;N+ESr/309fA/k/fokXGJLM7PsatDR/D2q+JLyLT9I0y71LUH/wBVaWMDyyt/wBa9p/ZI/ZL1/wDa&#10;l8Y/ZLaX+zfDWnMr6rrAXmNW+4if35X2tX7S/B34BeBfgJ4fTSPBug2+mpsCzXWwPd3J/vSy/ec1&#10;EYlylyn4vaD+wV8e/Elqs9t8N9Uh3L/y/PFav/3xK6VrXn/BOL9oW2g3t4Akf5fuQ6nZu/8A6Nr9&#10;0sijIq+Uj2sj+dLx/wDAr4g/Cj/kb/CGr+Hod2xbi+tWSF2/2H+69cfCnyfN8++v2U/4Kq362n7L&#10;fks3zXWu2cK/98yt/wCyV+MybneokXGXMfpz/wAEc9PhWP4n3u5fN/4l1uq7vm/5eGb/ANkr9Kq/&#10;Ev4HfA/4+/CPwZ4f+O3w8tm1KxuPNeWxtN8tx5Cu6v5sH/LWJ9n8G7+//t1+rX7Nfx60b9or4Z2H&#10;irTE+x3PMGoaazbns7hfvo381/2TVxMZbn44ft2+AP8AhXX7U/j3T4oGS0urz+0oP92dEl+T/gTu&#10;v/AK8F+b71foZ/wV98Biw+IXgrxfEuxNU0yXT5XT+/A+5f8Ax24/8cr88/v/AMXyVEviOmHwn15/&#10;wS38FL4p/ap0/UZEZ00HTrrUuV/i2/Z1/wDSiv2mr8rv+CO2jp/wn3j/AFDau6DSre33f78u7/2l&#10;X6o1UfhOap8QDpX4a/8ABSLXm1v9r3xxs+dLX7LZJ83921i3/wDj2+v3KHSv58v2q9e/4ST9o/4l&#10;327ekviK9RX/ANlZXVP/ABxEpyLpfEeb6JZtf6tZW2355ZUi/wC+nr+k61t0tbeONF2LGu1RX87P&#10;wNs/7V+M/gSz2/Jda7YRf99XCV/RaKIhVForlPHmg+I9f02KHw54mPhe5V8tcfYUuty/7r186fEj&#10;9jv4oeP7WVW/aX8YWcr8+Vb2UVvbt/s7IHi/9CqzE+tqK/Eb4+/sp/Hb9mS6l8Tza1qOs6VF/wAz&#10;Nod/PvgX+Hzf+WsX/oP+3XR/s6/8FQPiN8N9UstO8dTt478LllSV7j/kIW6/30l/i/3Zf++1qOYr&#10;lP2WormPAPjjRfiX4X0zxL4d1GLVNG1CITQTxHr2wf7rLyrLWxq99HpOk3t5K2yO3heVn/u7VqyT&#10;8I/ho66r+3X4fnX5/tHj6KVf/Bhvr966/BH9i2wl8Z/tkfD9pfnlfXf7Qb/tkjz/APslfvdURKkF&#10;FFFWSc18RvDCeNvh94m8OScpq+mXVg3/AG1iZP8A2avwc/Zd8Wz/AAx/aj+H+qzt9m+y61Fa3W/5&#10;NkUr/Z5f/HHev6CK/Bz9vj4ZT/CP9qfxXbRI8On6jdLrVi6/3J/m+T/dl81f+AVEi4ncf8FStKn0&#10;39rTWJ5EbZf6dZXEX+0nleV/6HE9fIj/ACN/vV+iP7c3hOX9ob9l/wCFvx80hPtF7a6XFZ64UX51&#10;Vvl3f8AuPNX/ALa1+cyP/wB91EjaPwn7kf8ABOHwfZ+Ff2S/Clxaw7bjWJbm/u3H/LRzM6Kf++I0&#10;X8K+pR0r4P8A+CVHxysPFfweb4cXdyieIfDkks0MDHmezklL71/3Hdlb/eWvvAdK1WxhLcWiiuJ+&#10;K3xP0L4MeAtW8XeIrlbbS9Oi3tz88j/wRJ/eZm4/GmSfn1/wV8+K0c2o+C/h9aTK32VZdX1CJeqs&#10;w8q3/wDHfO/77Wvz8+GngbVfid450TwvpEXnahq95Fawf77P99/9lPvvV34z/FPVfjV8Udf8Yav/&#10;AMfurXLS+UXysUX8ES/7KJsWv0T/AOCW37LTaHZt8XvEtjsu7uNrfQIpV+dIvuy3H/A/uJ/s7/7y&#10;1j8Ujp+CJ98+AvCFl4A8FaB4ZsB/oWk2MVlECvVY0C5rm9L+D2keG/idd+NdCU6Le6rH5OtWlsmY&#10;NR/55Suo+7Kjfxj7ys27P8PpNFbHMfGP/BVPwG3ir9mtdaii3y+H9Tgumf8A6ZSHym/8eeKvxtfb&#10;u27a/og+O/gofEf4MeNfDXkrPLqWj3VvAjjpKYm8pv8AvvbX88NzC296xkdNM/RH/gjnqcSeNviL&#10;Ybvnm0+1uEX0VJXX/wBq1+phr8XP+CXfjmLwf+1Np9jPIsVv4g0y60vD/wB/5JU/8fi2/wDAq/aM&#10;1UfhMJ/EB6V/OL8S9S/tX4keKL5fnS61O6l/76ld6/oi8V6h/YvhfWNR3bfstnLP83+yjNX4Sfs9&#10;fsn+Ov2l/Ev2bQbP7No8Uv8Ap2t3f/HvB/8AFN/spTkaUzK/ZP02TVP2mPhfHFA03/FSWEroq/wL&#10;cI7v/wCOV/QQBXh37Of7J/gf9mnRPK0GyF/r067bvXrtV+0T/wCyv/PNP9hf/Hq9xPFESJy5haKK&#10;KsgpXljb6pZTW1zBHcWsyNHJFKu5XVvvKy1+DX7bnwUs/gT+0L4k8P6VGItEmZNQ06IdIopfn2/8&#10;Bbev/AK/dDxl450T4d+Gb/xB4k1K30jRrCPzZ7u5fYiL+XX/AGa/Bj9rP47t+0T8cPEHi5V8nSnf&#10;7LpkTrtdbWL5U3/7T/e/4HUSNqXxH0d/wSh+P974Z+K1x8Nb+4lk0LxFHLLZxO3yW95Eu75f99Fd&#10;f95Fr9GP2uvGKeBv2ZfiTqzPscaLcWsTf9NZ18lP/HpFr8ev2ANHvtb/AGufh0tnF/x73jXUv+zE&#10;sTu9ffH/AAVv+I6eHvgdofhKKQfavEOpo8sW7rBB83/o1oaPshKPvHyX/wAEqPCba9+1XBqZX9zo&#10;mk3V7u/222wf+3FftGa/OL/gj58OX0/w5468cXEexby4h0izZv7sa+ZL/wChxf8AfNfo6aUfhM5f&#10;EA6UUDpRWhItfnj/AMFdvgnJ4k8BeHfiRp8DPcaDL9g1Fk/59ZW/dO3+7L8v/bav0OrlfiN4I034&#10;leB9e8Laynm6brFpJZzjuqupG5f9pfvCgD4B/wCCUnxC034hfCnxt8GvEax39tbb7uC0nHyzWVx8&#10;lwn/AAF//RtfK/7Wn7D/AIv/AGc/Eup6jYafc638P2l32esRLv8As6f88rj+4y/d3/db/wAcrB+G&#10;PifXP2K/2qYpdQVvN8O6m+n6nEi/8fVru2S7P99PnT/gFfurp2p6b4s0G0v7GWDUdL1K2WaGVPmS&#10;eJ13Kf8AdZT+tQbfBI/nJ8F+Pdd+HXiOz1/w9qk2k6tYyeZDdQNtZRX6M/CD/gsDHDpMFv8AErwl&#10;c3F2vytqfh5k/ef70ErJtb/db/gNfRnxb/4JvfBH4sXEt2uhXHhLUJfv3HhyRbdW/wC2TI8Q/wCA&#10;pXgmpf8ABGnSN+NM+J15bRf3brR0lb/x2VKXLIOaMjqfEv8AwWB+GlnYynQvCXifVL3+FbtLe1i/&#10;4Eyyu3/jlfA/7Sn7Xfjf9qDWYp9eljsNEtXzY6JZb/s8X+2/95v9p/8AxyvtHRP+CNekQyIdW+J9&#10;9dw/xJaaOkT/APfbSv8A+g19DfCD/gnl8Gfg/eRahb6DL4m1aP5o73xBKt0Ub+8sYVYh/wB80csg&#10;5oxPif8AYe/4J46l8RbvTfG/xHspdP8ACCbbi00mddtxqnTYz/3IOf8Aeb+H+/X602VlBp9rFbWs&#10;a28ESrHHFGu1UVeirVsAUdBWhnKXOLRRRQSIRxX89v7Sfgb/AIV1+0B478PpG0MNnrV0kCf9O7Pv&#10;i/8AHHSv6E6+L/HP7CNl8Vf2xdQ+I3iWKOTwWltZ3X2ANk396ieXsf0iURI7f3t/+9USjzFxlyHh&#10;f/BOz9h59WuNL+K/jm2ntrOGVbrw/pm542ndW3Jdv/sf3V/j+9937/6hg8VBDbxW0KxxIscSLtVV&#10;GFUV5V+0n+0BoP7N3wzvvFWsnz7g5i0/T42/eXdwfuJ/u92b+FasXxHjX/BQ39q3T/gd8Mbzwrp8&#10;kd54y8TW0trDblv+PW1bcj3Df+PIn+3/ALrV8EfDj/gpJ8Wvhf4dsdB0u38N/wBj2USxW9o+jrEi&#10;L/2ydK8A+K/xI8Q/GPx9qvizxLctearqM/myt/AifwIn9xUT5UrlNjb/AJV/irHmN4xPvCz/AOCw&#10;vxPgRFu/CHhS5f8AvpFdRf8AtV63Iv8Agsj4sRMT/DnR5m/vpfyon/oLV+efkt5ruytR9mb+JaOY&#10;OWJ+h7/8FmfEoX/kmmk7v+wpL/8AGq4fxZ/wV8+LurwiLRdF8M+Hkb/lsttLcTL/AN9vt/8AHa+J&#10;XtpX/hrY8MeBvEPja/8AsOg6HqGt3f8Azy061a4f/vhaOYOWBvfFT9oP4g/HG/8AtPjfxZqGt+U+&#10;+K3lbZbxf7sSbFX/AL4rhIbaWaVFi+d3+6iLX1/8Jv8Agl78X/iJLDPrljbeB9Mf5mm1aX/SNv8A&#10;swLvbd/v7K/Qz9nT9gL4afs+TQaols3ijxVF93WNUXPlN/0yi+6n1O5v9qjlDmjA8o/4Jofse6l8&#10;G9Ou/iL4xtmsvE2s232ex0+dMS2dqzh2aX+7K+1Pl/gVf9tq+N/+Cjnxm/4XB+0xqtjp832jR/C6&#10;f2LbBfuNKr/6Q3/f35P+AJX6nftcfHy2/Z3+Buv+KAVGrMhsdJhf/lreSKdn4L8zt/uV+T/7A/wR&#10;n+Pn7R2lS6islzomjP8A21qss3zebtfciN/vy7P+A76v+6RH+Y/Wn9kT4Tt8F/2dvBfhi4i8nUUs&#10;xdXyOuGW4nPmyp/wEvs/4BXtFFFWYhRRRQAUUUUAfnJ/wVW/ZnbWNItvi9oNtvutPRbTXIo15eD/&#10;AJZXH/APut/s7f7lO/4JW/tOJrOhSfCDxBebNQ09XuNCaVv9bB96W3/3k++v+yzf3K/QbWNGs/EO&#10;lXumalbR3mn3kL29xbzLuWWNl2sjfWvw+/ai+BniP9i/4+Wl54euriz0r7T/AGl4e1aN8siq33G/&#10;2k+639//AIHUFx973T91KK8F/ZD/AGmNK/aY+Flrq8MkNt4kskS31nTlkyYLj++qn/lm/wB5f++f&#10;4a96qyAooooAKoajq9hpYj+3X1vZ+Z8q+fKqbv8Avqr9fnB/wWguFj8A/DWL+J9Tun/75iT/AOKo&#10;A/Q6DWtPuJEiiv7aaVvupHOrM34Vo1/PZ4e+Hvir4Y/CvwL8edB1Bk2eJJbJdke37LPBseLe38Sv&#10;+9/74/2q/azR/wBprwvqv7MyfGaSQRaINJbUJ4d3zJKvyvb/AO95v7v60Aez0V/Pf48/4WD4y8H6&#10;l8ctU1e7s7fxB4muLKJIZ5U3S7PNd0/6ZJ9z/wDYr9Fv+CPepXmq/BLxpdX11Pdzt4hK+bcSb3P+&#10;jxUAffIrK1nw5pPiBETVNLtNSRPurdwLLt/76r4e/wCCqn7RWo/DLwH4d8FeGdVutK8Qa9dfbJ7u&#10;xneGWC1i/wBpPmXfL/6Kavzwv/iT8ffD3w40Lx9c+O/F8Ph3Wb66sLO4bXbr5mg27v4/ufNs/wC2&#10;T1HMXGJ+5GpfAb4a6wpW9+H/AIYuge0uj27f+yVxuo/sV/A7Un3y/DDw/v8A+mVv5X/oOK5z9gX4&#10;2y/G/wDZv8P6hqN0954g0otpGpyzMGleaL7jt/vxsjfi1fH/APwVR+Nfj/4bfHrwzp/hPxprvhyy&#10;m8PQTy2+l6jLBC0pu7hdzKjfe+VP++KrmEfa3/DCPwE/6JnpH/fUv/xdSW/7DfwHsm3xfDHRN3+2&#10;jv8A+hNXIf8ABOHxt4j+IX7Men674o1q+17VZ9TvFN3qM7TS7Ffaq7m+n616/wDtA2fjPUPgz4rt&#10;vh88kfjOW026W8MqRMJdy/xt8q8bqYFTR/2X/hD4eCtZfDLwpE6dHbR4Hf8A76Za9F03TLLSLVba&#10;xs4bK3T7sNvEqIv/AAFa/H/4s/Er9tn9nXQrLXPG/iK/0nSrq5WyiuPP0263SlXdU+Tf/Cj1X+EH&#10;7UP7aHxog1WXwHq914kXTvKS526dpv7rfu2/fiT+41RzD5T9l6K+dP2Nda+Mup/DnWbn45xTWfiO&#10;LUXNstxbW8BW18pPm/cfL97za+Afil/wVU+Kdh8T/E8Xg2fTJPC0V9Kmmx3enLKxgX7r7vl+/t3U&#10;cwuVnSf8FFLD4zfHX4sNp+l/DrxZJ4J8OM9vpz22lXEqXUv/AC1uvlX+L7i/7Kf7dfaH7Cf7Na/s&#10;6fBa3tdRg8vxXrmy/wBXYj5o32/urf8A7ZLx/vM9fN37Cf8AwUQ8b/Hb46p4L8ePpcdrfWM5sTZW&#10;3lObpNrbD/wBZa/STPFEQl/KOoooqyQooooAKKKKACvKP2ifgJ4e/aN+G994U16La7jzLHUI0/e2&#10;VwPuyof/AEJf4lzXq9FAH4HJefE/9gT4+uq/6BrVg3zJ8z2mqWrf+hxP/wB9K3910r9i/wBm39pj&#10;wp+0r4Ci13QZ1t7+BUTUtKmlzNYy+jf3l/uv0aqn7Uv7LHhn9qHwV/ZerotjrlmGfTNZjX95bP8A&#10;3W/vRN/Elfj/AKjpPxR/Ya+MTRzRS6PqsaMqb082y1a1/jT+7LE//jn+w9R8Jt8Z++NFfM37K37b&#10;Hgr9pfS7fThJH4e8axRfv9CuJeZdp5e3b/lqn/jy/wDjx+masxCvzK/4LSTf8S74U2396bUX2/hb&#10;1+mteJ/tD/sl+Af2mp9Ek8bxahP/AGOsq2q2N2YNvm7N/wD6AtAHy5+yP8Fbf41f8E2LvwdOq/ad&#10;Vnv57GZv+WV0kv7p/wDvtP8AvndX516b8QfiHc+CZfgXYtN/Zuqa/Fcf2Tt/fNef6ryv93fsfZ/f&#10;Sv3j+C/wb0H4FfD3T/BnhkXX9i2TyvF9tm82XMjs7fP9Wry/Tf2F/hlp37QDfF6KPU/+Ek+3Sakt&#10;k06fYlndcNJs2bt25t/3vvUAfJH/AAUV+F+n/A79kv4MeA9OWIw6Xeukkqf8tZ/s7NNL/wADdnev&#10;Vf8AgkDAkX7PPii5Pyb/ABJLu/4Db29e+ftSfso6D+1RpHh/TNf1nU9LtdJnluEGnbP3rMmz5t6N&#10;WT8KP2PrD4MfA3xZ8NfDPivU4Ydemnm/ta5iRri282JIn2Kuz5tq/e/2qAPyK/bU+NyfHT9oLxH4&#10;jt5fO0mKf7Bpn/XrB8qun+/88v8AwOvR/iz+2Z8N/iD+ybofwk03wNqel3uhLatp189zE6JOn+tl&#10;b/rrvl/77r7Z+An/AATC8KfBL4p2fi+/8Rv4yis4JUt9M1DS41RZWwvm/fbcVUt/D/FX1defB/wH&#10;fxst14K8PXKt94S6VA2f/HKjlNeY/Lj/AIJGfGL/AIRn4va14Fu5dll4otPOtUdv+XqDe/8A49E0&#10;v/fCVQ/4K/pv/aQ8OMv/AELcC/8AkxcV7D4Y/wCCWHi34e/Fq18Z+EviJpdh/Zusf2hp9pLZSvsi&#10;WXckTtu+b5fkau0/bf8A2BPGn7UfxUs/FOh+JdF0m0tdMi09LfUPN3MyvKzN8i/7dA+aPMd7/wAE&#10;ucr+yHoO7r/aF5/6Nr63r8svCv8AwTy/ak+G+kJpvhD4y6fomnozOtpZa1f28W8/ebYsW2vSfg7+&#10;zf8AtbeFPit4X1Lxh8V01zwna30Uuo2UOuXEzTxK3zoVliTdQZml/wAFhRIP2c/DXldf+Emib/yX&#10;uK5L/gjHEqeBvibJ/e1OzX/yE9e1/wDBRL9n3xt+0d8LfDvh3wRbWlzd2mri9n+2XSwIqLE6df8A&#10;gVZn/BOT9mzxt+zb4S8ZaZ41soLO41G/huLYW94twrKsW1vu0faH9k6X/gof8bF+DX7NWv8A2a4M&#10;OteIFOi2O1vnHmr+9f8A4DFv/wCBMtfmj/wT3X4U2HxN8Qa98WPEOm6Vp9rpMtlY2+oP/wAfEs6P&#10;FK/3P4IvNX/trX1F/wAFI/gl8b/j58T9OXwv4JvtV8FaDZeVbSxXkA8+4l+aWVU83f8A3F+5/wAs&#10;q6b4Gf8ABKn4b3Pwo8N3fj2z1hfGlzapPqC2+oPAIHf5vK2joyK2yj7RX2T80/BXi9Pgl8ctI8Sa&#10;TexXtt4f11Z47i3+5dRRS/eX/YdP/Q6/ok0nVrbXtJstSsZVuLK9hS4glXoyMoZWr8lPj1/wTB16&#10;2+POh+HPhdY38vg/U7aOSfWdVl86HTn3us3mvs5+VVZU/i3V+p/ww8D2/wAMvh54b8J217cajBom&#10;nw2Ed3dt+9lWJNm56IkyOsoooqyAooooAKKKKACiiigArzv41fAnwh8ffBsvhzxhpq39ofngnT5J&#10;7WX/AJ6xP/C1eiUUAfiR+0j+wt8Rv2XtVbxNoc9zrfhe1l82217TN6XFlt+60qL/AKpv9tPlr2/9&#10;lv8A4KoXWiWlt4c+MCz6lbx/JF4mtI91wif9N4v+Wv8AvJ83+w1fqDNDHdRPFKiyxOuGR13K1fEn&#10;7TP/AATF8IfFT7XrXgBoPBHiV/na1Ef/ABL7pvdF5iP+0n/fNRy/yl838x9Z/D/4l+F/inoUeteE&#10;testf01wP3tjOr7D/ddfvK3+y1dacZr8EPFvwu+N/wCxv4s/tOW21vwhPG2yLWdMlZ7S4/7ar8r/&#10;AO4//fFfS/wV/wCCuXiXQvKsfib4fi8R2i/L/a2k7Le7/wCBxf6p/wDgG2jmFy/yn6tUV88fDr9v&#10;L4H/ABMiiFn44s9Hu2/5dNdP2J1/4E/yf98tXu+kavp+uWaXmm3ttqFrJ924tJVkRv8AgS8VZJoU&#10;UUUAFFFFABRWN4i8VaP4S057/W9XsdHs4/v3F/cpBEv/AAJq+ZfiX/wUw+Cvw+NxBp+r3HjG/i/5&#10;ZaJBviZv+ur7VP8AwHdQB9YjGa8z+M37QfgD4D6ONR8ZeIoNNZl3QWKPvurj/rlEvzP/AOg1+Zfx&#10;l/4Ks/EjxxHPY+CdPtfA2nyLt+0J/pV7/wB/W+Rf+Ap/wOvFvhZ+zP8AGT9q3xG+sWmn6lqUV02+&#10;68Ta5K6W/wD39b5pf91N1RzF8v8AMe4fHH/gqr8QvFniOKP4ZIvgzQoG+V7m2iu7u6/396Oir/sr&#10;/wB919RfsbeJ/wBp34s/ZfEXxG1Oy0Dwd8k0UU+jxw6hqK/7C/8ALKP/AGmXn+H+9W5+zX/wTm8B&#10;fBCWz1nX1HjbxZEVZbu+j/0W2b/plF/e5+++48fw19dk5phJjqKKKogKKKKACiiigAooooAKKKKA&#10;CiiigAooooAKKKKAKWoWFtqVlNa3lvHdWsqbJIpU3qy/7SmvmP4s/wDBNz4K/E83F1DocnhDVJTk&#10;Xfh9/KQf9sGDRf8AfKLX1TRQB+S3xK/4JE+P9CZ5/BXiXSfFNv8Aww3e6wuP/Z1b/vta8NvP2V/2&#10;kfhLLK1n4Q8W6bKv/Lbw9K1x/wCP2rvX7tYFGBUcpftJH4RWf7Q/7Svw9R4pfFXjiw8r+DVknl2/&#10;9/0etWH/AIKFftHWfy/8J1NtX/ntpNk//tKv3EWJV6CmfZIP+eMf/fIo5Suc/EZ/2+/2l9b/ANR4&#10;uvX/AOvTR7X/ANlirNm+Jf7V/wATm2wan8TdS83+DSbW6iT/AMhIlfuakKRrhUVR/sjFPo5Q5z8M&#10;bD9iX9pL4nXK3Go+DtfuZW/5efEN+kTp/wB/5d1e2/D7/gkL431dopfF/i/SPD0DcvDYxNezf7v8&#10;C/8Aj7V+sWR6UcelHKRzs+W/hF/wTl+DXwpMV1Noj+LtVj+b7Z4gZZ0Vsfwwf6r/AL6VvrX07bW0&#10;VlBHBBGkUMa7VjRdqqtWaKskKKKKACiiigAooooAKKKKACiiigAooooAKKKKACiiigAooooAKKKK&#10;ACiiigAooooAKKKKAE70lFFADqKKKACiiigAooooAKKKKACiiigAooooA//ZUEsBAi0AFAAGAAgA&#10;AAAhAD38rmgUAQAARwIAABMAAAAAAAAAAAAAAAAAAAAAAFtDb250ZW50X1R5cGVzXS54bWxQSwEC&#10;LQAUAAYACAAAACEAOP0h/9YAAACUAQAACwAAAAAAAAAAAAAAAABFAQAAX3JlbHMvLnJlbHNQSwEC&#10;LQAUAAYACAAAACEAI4RIdVYDAAA2CwAADgAAAAAAAAAAAAAAAABEAgAAZHJzL2Uyb0RvYy54bWxQ&#10;SwECLQAUAAYACAAAACEAjJp/u8gAAACmAQAAGQAAAAAAAAAAAAAAAADGBQAAZHJzL19yZWxzL2Uy&#10;b0RvYy54bWwucmVsc1BLAQItABQABgAIAAAAIQCM+JgU4QAAAAoBAAAPAAAAAAAAAAAAAAAAAMUG&#10;AABkcnMvZG93bnJldi54bWxQSwECLQAKAAAAAAAAACEAVCGSC+EEAADhBAAAFAAAAAAAAAAAAAAA&#10;AADTBwAAZHJzL21lZGlhL2ltYWdlMS5wbmdQSwECLQAKAAAAAAAAACEAhF19Cxk2AAAZNgAAFQAA&#10;AAAAAAAAAAAAAADmDAAAZHJzL21lZGlhL2ltYWdlMi5qcGVnUEsFBgAAAAAHAAcAvwEAADJD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709;top:2268;width:11105;height: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D7LjCAAAA2gAAAA8AAABkcnMvZG93bnJldi54bWxEj8FqwzAQRO+B/oPYQm+xnGBMcKMEp5Bi&#10;8ClOP2BrbSxTa+VaquP+fVUo9DjMzBtmf1zsIGaafO9YwSZJQRC3TvfcKXi7ntc7ED4gaxwck4Jv&#10;8nA8PKz2WGh35wvNTehEhLAvUIEJYSyk9K0hiz5xI3H0bm6yGKKcOqknvEe4HeQ2TXNpsee4YHCk&#10;F0PtR/NlFZxq6qrPKh/KC97md1Nn5rWulHp6XMpnEIGW8B/+a1daQQa/V+INkI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+y4wgAAANoAAAAPAAAAAAAAAAAAAAAAAJ8C&#10;AABkcnMvZG93bnJldi54bWxQSwUGAAAAAAQABAD3AAAAjgMAAAAA&#10;">
                <v:imagedata r:id="rId3" o:title=""/>
              </v:shape>
              <v:shape id="Picture 4" o:spid="_x0000_s1028" type="#_x0000_t75" style="position:absolute;left:1361;top:728;width:1663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YqOnCAAAA2gAAAA8AAABkcnMvZG93bnJldi54bWxEj0FrwkAUhO8F/8PyBG91E8G2RNcQhIKC&#10;h9YUz4/sM1nNvk2za4z/vlso9DjMzDfMOh9tKwbqvXGsIJ0nIIgrpw3XCr7K9+c3ED4ga2wdk4IH&#10;ecg3k6c1Ztrd+ZOGY6hFhLDPUEETQpdJ6auGLPq564ijd3a9xRBlX0vd4z3CbSsXSfIiLRqOCw12&#10;tG2ouh5vVsHHUp/88Grd9yHl/e1SmqIojVKz6VisQAQaw3/4r73TCpbweyXeALn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GKjp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7965"/>
    <w:multiLevelType w:val="hybridMultilevel"/>
    <w:tmpl w:val="E06C37C4"/>
    <w:lvl w:ilvl="0" w:tplc="A586AD80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73EFD16">
      <w:numFmt w:val="bullet"/>
      <w:lvlText w:val="•"/>
      <w:lvlJc w:val="left"/>
      <w:pPr>
        <w:ind w:left="1712" w:hanging="360"/>
      </w:pPr>
      <w:rPr>
        <w:rFonts w:hint="default"/>
        <w:lang w:val="hr-HR" w:eastAsia="en-US" w:bidi="ar-SA"/>
      </w:rPr>
    </w:lvl>
    <w:lvl w:ilvl="2" w:tplc="B78E777E">
      <w:numFmt w:val="bullet"/>
      <w:lvlText w:val="•"/>
      <w:lvlJc w:val="left"/>
      <w:pPr>
        <w:ind w:left="2604" w:hanging="360"/>
      </w:pPr>
      <w:rPr>
        <w:rFonts w:hint="default"/>
        <w:lang w:val="hr-HR" w:eastAsia="en-US" w:bidi="ar-SA"/>
      </w:rPr>
    </w:lvl>
    <w:lvl w:ilvl="3" w:tplc="C1AEB246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4" w:tplc="BC767414">
      <w:numFmt w:val="bullet"/>
      <w:lvlText w:val="•"/>
      <w:lvlJc w:val="left"/>
      <w:pPr>
        <w:ind w:left="4388" w:hanging="360"/>
      </w:pPr>
      <w:rPr>
        <w:rFonts w:hint="default"/>
        <w:lang w:val="hr-HR" w:eastAsia="en-US" w:bidi="ar-SA"/>
      </w:rPr>
    </w:lvl>
    <w:lvl w:ilvl="5" w:tplc="C576B996">
      <w:numFmt w:val="bullet"/>
      <w:lvlText w:val="•"/>
      <w:lvlJc w:val="left"/>
      <w:pPr>
        <w:ind w:left="5280" w:hanging="360"/>
      </w:pPr>
      <w:rPr>
        <w:rFonts w:hint="default"/>
        <w:lang w:val="hr-HR" w:eastAsia="en-US" w:bidi="ar-SA"/>
      </w:rPr>
    </w:lvl>
    <w:lvl w:ilvl="6" w:tplc="2676D2BC">
      <w:numFmt w:val="bullet"/>
      <w:lvlText w:val="•"/>
      <w:lvlJc w:val="left"/>
      <w:pPr>
        <w:ind w:left="6172" w:hanging="360"/>
      </w:pPr>
      <w:rPr>
        <w:rFonts w:hint="default"/>
        <w:lang w:val="hr-HR" w:eastAsia="en-US" w:bidi="ar-SA"/>
      </w:rPr>
    </w:lvl>
    <w:lvl w:ilvl="7" w:tplc="12BE7F36">
      <w:numFmt w:val="bullet"/>
      <w:lvlText w:val="•"/>
      <w:lvlJc w:val="left"/>
      <w:pPr>
        <w:ind w:left="7064" w:hanging="360"/>
      </w:pPr>
      <w:rPr>
        <w:rFonts w:hint="default"/>
        <w:lang w:val="hr-HR" w:eastAsia="en-US" w:bidi="ar-SA"/>
      </w:rPr>
    </w:lvl>
    <w:lvl w:ilvl="8" w:tplc="A07AE246">
      <w:numFmt w:val="bullet"/>
      <w:lvlText w:val="•"/>
      <w:lvlJc w:val="left"/>
      <w:pPr>
        <w:ind w:left="7956" w:hanging="360"/>
      </w:pPr>
      <w:rPr>
        <w:rFonts w:hint="default"/>
        <w:lang w:val="hr-HR" w:eastAsia="en-US" w:bidi="ar-SA"/>
      </w:rPr>
    </w:lvl>
  </w:abstractNum>
  <w:abstractNum w:abstractNumId="1">
    <w:nsid w:val="23077325"/>
    <w:multiLevelType w:val="hybridMultilevel"/>
    <w:tmpl w:val="2E46C1F8"/>
    <w:lvl w:ilvl="0" w:tplc="B99C3DD4">
      <w:numFmt w:val="bullet"/>
      <w:lvlText w:val="-"/>
      <w:lvlJc w:val="left"/>
      <w:pPr>
        <w:ind w:left="391" w:hanging="360"/>
      </w:pPr>
      <w:rPr>
        <w:rFonts w:ascii="Carlito" w:eastAsia="Carlito" w:hAnsi="Carlito" w:cs="Carlito" w:hint="default"/>
        <w:w w:val="100"/>
        <w:sz w:val="22"/>
        <w:szCs w:val="22"/>
        <w:lang w:val="hr-HR" w:eastAsia="en-US" w:bidi="ar-SA"/>
      </w:rPr>
    </w:lvl>
    <w:lvl w:ilvl="1" w:tplc="74B01988">
      <w:numFmt w:val="bullet"/>
      <w:lvlText w:val="•"/>
      <w:lvlJc w:val="left"/>
      <w:pPr>
        <w:ind w:left="1310" w:hanging="360"/>
      </w:pPr>
      <w:rPr>
        <w:rFonts w:hint="default"/>
        <w:lang w:val="hr-HR" w:eastAsia="en-US" w:bidi="ar-SA"/>
      </w:rPr>
    </w:lvl>
    <w:lvl w:ilvl="2" w:tplc="B802CEEC">
      <w:numFmt w:val="bullet"/>
      <w:lvlText w:val="•"/>
      <w:lvlJc w:val="left"/>
      <w:pPr>
        <w:ind w:left="2220" w:hanging="360"/>
      </w:pPr>
      <w:rPr>
        <w:rFonts w:hint="default"/>
        <w:lang w:val="hr-HR" w:eastAsia="en-US" w:bidi="ar-SA"/>
      </w:rPr>
    </w:lvl>
    <w:lvl w:ilvl="3" w:tplc="B3903DE2">
      <w:numFmt w:val="bullet"/>
      <w:lvlText w:val="•"/>
      <w:lvlJc w:val="left"/>
      <w:pPr>
        <w:ind w:left="3130" w:hanging="360"/>
      </w:pPr>
      <w:rPr>
        <w:rFonts w:hint="default"/>
        <w:lang w:val="hr-HR" w:eastAsia="en-US" w:bidi="ar-SA"/>
      </w:rPr>
    </w:lvl>
    <w:lvl w:ilvl="4" w:tplc="56847B4C">
      <w:numFmt w:val="bullet"/>
      <w:lvlText w:val="•"/>
      <w:lvlJc w:val="left"/>
      <w:pPr>
        <w:ind w:left="4040" w:hanging="360"/>
      </w:pPr>
      <w:rPr>
        <w:rFonts w:hint="default"/>
        <w:lang w:val="hr-HR" w:eastAsia="en-US" w:bidi="ar-SA"/>
      </w:rPr>
    </w:lvl>
    <w:lvl w:ilvl="5" w:tplc="9C5AAF48">
      <w:numFmt w:val="bullet"/>
      <w:lvlText w:val="•"/>
      <w:lvlJc w:val="left"/>
      <w:pPr>
        <w:ind w:left="4950" w:hanging="360"/>
      </w:pPr>
      <w:rPr>
        <w:rFonts w:hint="default"/>
        <w:lang w:val="hr-HR" w:eastAsia="en-US" w:bidi="ar-SA"/>
      </w:rPr>
    </w:lvl>
    <w:lvl w:ilvl="6" w:tplc="ED1E3874">
      <w:numFmt w:val="bullet"/>
      <w:lvlText w:val="•"/>
      <w:lvlJc w:val="left"/>
      <w:pPr>
        <w:ind w:left="5860" w:hanging="360"/>
      </w:pPr>
      <w:rPr>
        <w:rFonts w:hint="default"/>
        <w:lang w:val="hr-HR" w:eastAsia="en-US" w:bidi="ar-SA"/>
      </w:rPr>
    </w:lvl>
    <w:lvl w:ilvl="7" w:tplc="12627DBC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14185CD8">
      <w:numFmt w:val="bullet"/>
      <w:lvlText w:val="•"/>
      <w:lvlJc w:val="left"/>
      <w:pPr>
        <w:ind w:left="7680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70"/>
    <w:rsid w:val="000C678D"/>
    <w:rsid w:val="00187832"/>
    <w:rsid w:val="001C4C65"/>
    <w:rsid w:val="00236267"/>
    <w:rsid w:val="00371FA2"/>
    <w:rsid w:val="00492570"/>
    <w:rsid w:val="005D74C2"/>
    <w:rsid w:val="0060010F"/>
    <w:rsid w:val="006A3AC0"/>
    <w:rsid w:val="008809E8"/>
    <w:rsid w:val="008B6F8D"/>
    <w:rsid w:val="008C72D8"/>
    <w:rsid w:val="009F0E13"/>
    <w:rsid w:val="00DB2F36"/>
    <w:rsid w:val="00DE3B99"/>
    <w:rsid w:val="00EB5742"/>
    <w:rsid w:val="00F9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E8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1F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FA2"/>
    <w:rPr>
      <w:rFonts w:ascii="Carlito" w:eastAsia="Carlito" w:hAnsi="Carlito" w:cs="Carlito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71F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FA2"/>
    <w:rPr>
      <w:rFonts w:ascii="Carlito" w:eastAsia="Carlito" w:hAnsi="Carlito" w:cs="Carlito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1F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FA2"/>
    <w:rPr>
      <w:rFonts w:ascii="Carlito" w:eastAsia="Carlito" w:hAnsi="Carlito" w:cs="Carlito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71F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FA2"/>
    <w:rPr>
      <w:rFonts w:ascii="Carlito" w:eastAsia="Carlito" w:hAnsi="Carlito" w:cs="Carli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maltaupis@gmail.com" TargetMode="External"/><Relationship Id="rId1" Type="http://schemas.openxmlformats.org/officeDocument/2006/relationships/hyperlink" Target="mailto:osmaltaupi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Asmir i Naila</dc:creator>
  <cp:lastModifiedBy>SEKRETAR</cp:lastModifiedBy>
  <cp:revision>5</cp:revision>
  <cp:lastPrinted>2021-05-05T08:17:00Z</cp:lastPrinted>
  <dcterms:created xsi:type="dcterms:W3CDTF">2021-05-05T08:02:00Z</dcterms:created>
  <dcterms:modified xsi:type="dcterms:W3CDTF">2021-05-05T08:52:00Z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2021-04-02T00:00:00Z</vt:filetime>
  </property>
</Properties>
</file>